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C95" w:rsidRPr="009A56DD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Договор ВОЗМЕЗДНОГО ОКАЗАНИЯ услуг №___________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9A56DD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5E7C58"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Курск             </w:t>
      </w:r>
      <w:r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5E7C58"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gramStart"/>
      <w:r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20__г.</w:t>
      </w:r>
    </w:p>
    <w:p w:rsidR="002C3C95" w:rsidRPr="009A56DD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</w:p>
    <w:p w:rsidR="00BF6523" w:rsidRPr="00D82D0C" w:rsidRDefault="008A55AB" w:rsidP="00BF652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D82D0C" w:rsidRPr="00D82D0C">
        <w:rPr>
          <w:rFonts w:ascii="Times New Roman" w:hAnsi="Times New Roman" w:cs="Times New Roman"/>
          <w:b/>
          <w:sz w:val="26"/>
          <w:szCs w:val="26"/>
        </w:rPr>
        <w:t>Публичное акционерное общество «</w:t>
      </w:r>
      <w:proofErr w:type="spellStart"/>
      <w:r w:rsidR="00D82D0C" w:rsidRPr="00D82D0C">
        <w:rPr>
          <w:rFonts w:ascii="Times New Roman" w:hAnsi="Times New Roman" w:cs="Times New Roman"/>
          <w:b/>
          <w:sz w:val="26"/>
          <w:szCs w:val="26"/>
        </w:rPr>
        <w:t>Россети</w:t>
      </w:r>
      <w:proofErr w:type="spellEnd"/>
      <w:r w:rsidR="00D82D0C" w:rsidRPr="00D82D0C">
        <w:rPr>
          <w:rFonts w:ascii="Times New Roman" w:hAnsi="Times New Roman" w:cs="Times New Roman"/>
          <w:b/>
          <w:sz w:val="26"/>
          <w:szCs w:val="26"/>
        </w:rPr>
        <w:t xml:space="preserve"> Центр» (Филиал ПАО «</w:t>
      </w:r>
      <w:proofErr w:type="spellStart"/>
      <w:r w:rsidR="00D82D0C" w:rsidRPr="00D82D0C">
        <w:rPr>
          <w:rFonts w:ascii="Times New Roman" w:hAnsi="Times New Roman" w:cs="Times New Roman"/>
          <w:b/>
          <w:sz w:val="26"/>
          <w:szCs w:val="26"/>
        </w:rPr>
        <w:t>Россети</w:t>
      </w:r>
      <w:proofErr w:type="spellEnd"/>
      <w:r w:rsidR="00D82D0C" w:rsidRPr="00D82D0C">
        <w:rPr>
          <w:rFonts w:ascii="Times New Roman" w:hAnsi="Times New Roman" w:cs="Times New Roman"/>
          <w:b/>
          <w:sz w:val="26"/>
          <w:szCs w:val="26"/>
        </w:rPr>
        <w:t xml:space="preserve"> Центр»-«Курскэнерго»)</w:t>
      </w:r>
      <w:r w:rsidR="00D82D0C" w:rsidRPr="00D82D0C">
        <w:rPr>
          <w:rFonts w:ascii="Times New Roman" w:hAnsi="Times New Roman" w:cs="Times New Roman"/>
          <w:bCs/>
          <w:sz w:val="26"/>
          <w:szCs w:val="26"/>
        </w:rPr>
        <w:t>, именуемое в дальнейшем</w:t>
      </w:r>
      <w:r w:rsidR="00D82D0C" w:rsidRPr="00D82D0C">
        <w:rPr>
          <w:rFonts w:ascii="Times New Roman" w:hAnsi="Times New Roman" w:cs="Times New Roman"/>
          <w:sz w:val="26"/>
          <w:szCs w:val="26"/>
        </w:rPr>
        <w:t xml:space="preserve"> «Заказчик», </w:t>
      </w:r>
      <w:r w:rsidR="00D82D0C" w:rsidRPr="00D82D0C">
        <w:rPr>
          <w:rFonts w:ascii="Times New Roman" w:hAnsi="Times New Roman" w:cs="Times New Roman"/>
          <w:color w:val="000000"/>
          <w:sz w:val="26"/>
          <w:szCs w:val="26"/>
        </w:rPr>
        <w:t xml:space="preserve">в лице </w:t>
      </w:r>
      <w:r w:rsidR="00FE00ED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</w:t>
      </w:r>
      <w:r w:rsidR="00D82D0C" w:rsidRPr="00D82D0C">
        <w:rPr>
          <w:rFonts w:ascii="Times New Roman" w:hAnsi="Times New Roman" w:cs="Times New Roman"/>
          <w:color w:val="000000"/>
          <w:sz w:val="26"/>
          <w:szCs w:val="26"/>
        </w:rPr>
        <w:t xml:space="preserve">, действующего на основании </w:t>
      </w:r>
      <w:r w:rsidR="00FE00ED">
        <w:rPr>
          <w:rFonts w:ascii="Times New Roman" w:hAnsi="Times New Roman" w:cs="Times New Roman"/>
          <w:color w:val="000000"/>
          <w:sz w:val="26"/>
          <w:szCs w:val="26"/>
        </w:rPr>
        <w:t>_______________</w:t>
      </w:r>
      <w:r w:rsidR="00D82D0C" w:rsidRPr="00D82D0C">
        <w:rPr>
          <w:rFonts w:ascii="Times New Roman" w:hAnsi="Times New Roman" w:cs="Times New Roman"/>
          <w:i/>
          <w:color w:val="000000"/>
          <w:sz w:val="26"/>
          <w:szCs w:val="26"/>
        </w:rPr>
        <w:t>,</w:t>
      </w:r>
      <w:r w:rsidR="00D82D0C" w:rsidRPr="00D82D0C">
        <w:rPr>
          <w:rFonts w:ascii="Times New Roman" w:hAnsi="Times New Roman" w:cs="Times New Roman"/>
          <w:color w:val="000000"/>
          <w:sz w:val="26"/>
          <w:szCs w:val="26"/>
        </w:rPr>
        <w:t xml:space="preserve"> с одной стороны, и</w:t>
      </w:r>
      <w:r w:rsidR="005E7C58" w:rsidRPr="00D82D0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3C95" w:rsidRPr="00D82D0C" w:rsidRDefault="00BF6523" w:rsidP="008406D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 w:rsidR="00FE00ED" w:rsidRPr="00FE00ED">
        <w:rPr>
          <w:rFonts w:ascii="Times New Roman" w:hAnsi="Times New Roman"/>
          <w:sz w:val="26"/>
          <w:szCs w:val="26"/>
        </w:rPr>
        <w:t>________________________________</w:t>
      </w:r>
      <w:r w:rsidR="00C475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действующий на основании </w:t>
      </w:r>
      <w:r w:rsidR="00FE00E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</w:t>
      </w:r>
      <w:r w:rsidR="00C475DD">
        <w:rPr>
          <w:rFonts w:ascii="Times New Roman" w:eastAsia="Times New Roman" w:hAnsi="Times New Roman" w:cs="Times New Roman"/>
          <w:sz w:val="26"/>
          <w:szCs w:val="26"/>
          <w:lang w:eastAsia="ru-RU"/>
        </w:rPr>
        <w:t>, с другой стороны, именуемые в дальнейшем «Стороны»,</w:t>
      </w:r>
      <w:r w:rsidR="00C475DD">
        <w:rPr>
          <w:rFonts w:ascii="Times New Roman" w:hAnsi="Times New Roman" w:cs="Times New Roman"/>
          <w:sz w:val="26"/>
          <w:szCs w:val="26"/>
        </w:rPr>
        <w:t xml:space="preserve"> на основании аналитической записки </w:t>
      </w:r>
      <w:r w:rsidR="00C475DD" w:rsidRPr="001444D3">
        <w:rPr>
          <w:rFonts w:ascii="Times New Roman" w:hAnsi="Times New Roman" w:cs="Times New Roman"/>
          <w:sz w:val="26"/>
          <w:szCs w:val="26"/>
        </w:rPr>
        <w:t xml:space="preserve">№ </w:t>
      </w:r>
      <w:r w:rsidR="00FE00ED">
        <w:rPr>
          <w:rFonts w:ascii="Times New Roman" w:hAnsi="Times New Roman" w:cs="Times New Roman"/>
          <w:sz w:val="26"/>
          <w:szCs w:val="26"/>
        </w:rPr>
        <w:t>__________</w:t>
      </w:r>
      <w:r w:rsidR="00C475DD" w:rsidRPr="0097024B">
        <w:rPr>
          <w:rFonts w:ascii="Times New Roman" w:hAnsi="Times New Roman" w:cs="Times New Roman"/>
          <w:sz w:val="26"/>
          <w:szCs w:val="26"/>
        </w:rPr>
        <w:t xml:space="preserve"> от </w:t>
      </w:r>
      <w:r w:rsidR="00FE00ED">
        <w:rPr>
          <w:rFonts w:ascii="Times New Roman" w:hAnsi="Times New Roman" w:cs="Times New Roman"/>
          <w:sz w:val="26"/>
          <w:szCs w:val="26"/>
        </w:rPr>
        <w:t>______________</w:t>
      </w:r>
      <w:r w:rsidR="00C475DD" w:rsidRPr="0097024B">
        <w:rPr>
          <w:rFonts w:ascii="Times New Roman" w:hAnsi="Times New Roman" w:cs="Times New Roman"/>
          <w:sz w:val="26"/>
          <w:szCs w:val="26"/>
        </w:rPr>
        <w:t>г.</w:t>
      </w:r>
      <w:r w:rsidR="00C475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75DD">
        <w:rPr>
          <w:rFonts w:ascii="Times New Roman" w:hAnsi="Times New Roman" w:cs="Times New Roman"/>
          <w:sz w:val="26"/>
          <w:szCs w:val="26"/>
        </w:rPr>
        <w:t>«О проведении закупочной процедуры способом «сравнение цен» на право заключения договора на предмет выполнения технического осмотра (диагностического контроля) автотранспорта»,</w:t>
      </w:r>
      <w:r w:rsidR="00C475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75D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заключили настоящий Договор о нижеследующем.</w:t>
      </w:r>
    </w:p>
    <w:p w:rsidR="002C3C95" w:rsidRDefault="002C3C95" w:rsidP="00183A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Предмет договора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hanging="13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9A56DD" w:rsidRDefault="00BF6523" w:rsidP="00BF6523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6523">
        <w:rPr>
          <w:rFonts w:ascii="Times New Roman" w:hAnsi="Times New Roman" w:cs="Times New Roman"/>
          <w:sz w:val="26"/>
          <w:szCs w:val="26"/>
        </w:rPr>
        <w:t>выполнени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BF6523">
        <w:rPr>
          <w:rFonts w:ascii="Times New Roman" w:hAnsi="Times New Roman" w:cs="Times New Roman"/>
          <w:sz w:val="26"/>
          <w:szCs w:val="26"/>
        </w:rPr>
        <w:t xml:space="preserve"> технического осмотра (диагностического контроля) автотранспорта</w:t>
      </w:r>
      <w:r w:rsidR="008406D9">
        <w:rPr>
          <w:rFonts w:ascii="Times New Roman" w:hAnsi="Times New Roman" w:cs="Times New Roman"/>
          <w:sz w:val="26"/>
          <w:szCs w:val="26"/>
        </w:rPr>
        <w:t>,</w:t>
      </w:r>
      <w:r w:rsidR="00BA0AC2" w:rsidRPr="009A56DD">
        <w:rPr>
          <w:rFonts w:ascii="Times New Roman" w:hAnsi="Times New Roman" w:cs="Times New Roman"/>
          <w:b/>
          <w:color w:val="404040" w:themeColor="text1" w:themeTint="BF"/>
          <w:sz w:val="26"/>
          <w:szCs w:val="26"/>
        </w:rPr>
        <w:t xml:space="preserve"> </w:t>
      </w:r>
      <w:r w:rsidR="007045B8" w:rsidRPr="009A56DD">
        <w:rPr>
          <w:rFonts w:ascii="Times New Roman" w:hAnsi="Times New Roman" w:cs="Times New Roman"/>
          <w:color w:val="000000"/>
          <w:sz w:val="26"/>
          <w:szCs w:val="26"/>
        </w:rPr>
        <w:t>согласно Приложению №1 к настоящему договору</w:t>
      </w:r>
      <w:r w:rsidR="00BA0AC2" w:rsidRPr="009A56DD">
        <w:rPr>
          <w:rFonts w:ascii="Times New Roman" w:hAnsi="Times New Roman" w:cs="Times New Roman"/>
          <w:bCs/>
          <w:color w:val="404040" w:themeColor="text1" w:themeTint="BF"/>
          <w:sz w:val="26"/>
          <w:szCs w:val="26"/>
        </w:rPr>
        <w:t xml:space="preserve">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именуемые в дальнейшем «Услуги», а Заказчик обязуется принять и оплатить оказанные Услуги. 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Pr="009A56DD">
        <w:rPr>
          <w:rFonts w:ascii="Times New Roman" w:eastAsia="Times New Roman" w:hAnsi="Times New Roman" w:cs="Times New Roman"/>
          <w:sz w:val="26"/>
          <w:szCs w:val="26"/>
        </w:rPr>
        <w:t xml:space="preserve"> обязан оказать предусмотренные Договором Услуги в обусловленном объеме и в полном соответствии со сроками, указанными в Перечне услуг (Приложение № 1 к Договору)</w:t>
      </w:r>
      <w:r w:rsidR="001C1AF8" w:rsidRPr="009A56DD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0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Цена договора и порядок расчетов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hanging="13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Стоимость Услуг (цена Договора) приведена в Приложении № 1 к Договору.</w:t>
      </w:r>
    </w:p>
    <w:p w:rsidR="002C3C95" w:rsidRPr="009A56DD" w:rsidRDefault="001C1AF8" w:rsidP="00BF65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Ref157416580"/>
      <w:r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оказываемых Услуг составляет </w:t>
      </w:r>
      <w:r w:rsidR="00FE00E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C3C95"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bookmarkEnd w:id="0"/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A56DD" w:rsidRDefault="009B39F2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0"/>
          <w:tab w:val="left" w:pos="426"/>
          <w:tab w:val="left" w:pos="993"/>
          <w:tab w:val="left" w:pos="1134"/>
          <w:tab w:val="left" w:pos="1170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 оплачивает фактически оказанные Услуги,</w:t>
      </w:r>
      <w:r w:rsidR="004277E5" w:rsidRPr="009A56DD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F31D61">
        <w:rPr>
          <w:rFonts w:ascii="Times New Roman" w:hAnsi="Times New Roman" w:cs="Times New Roman"/>
          <w:sz w:val="26"/>
          <w:szCs w:val="26"/>
        </w:rPr>
        <w:t>7</w:t>
      </w:r>
      <w:r w:rsidR="004277E5" w:rsidRPr="009A56DD">
        <w:rPr>
          <w:rFonts w:ascii="Times New Roman" w:hAnsi="Times New Roman" w:cs="Times New Roman"/>
          <w:sz w:val="26"/>
          <w:szCs w:val="26"/>
        </w:rPr>
        <w:t xml:space="preserve"> (</w:t>
      </w:r>
      <w:r w:rsidR="00F31D61">
        <w:rPr>
          <w:rFonts w:ascii="Times New Roman" w:hAnsi="Times New Roman" w:cs="Times New Roman"/>
          <w:sz w:val="26"/>
          <w:szCs w:val="26"/>
        </w:rPr>
        <w:t>семи</w:t>
      </w:r>
      <w:r w:rsidR="004277E5" w:rsidRPr="009A56DD">
        <w:rPr>
          <w:rFonts w:ascii="Times New Roman" w:hAnsi="Times New Roman" w:cs="Times New Roman"/>
          <w:sz w:val="26"/>
          <w:szCs w:val="26"/>
        </w:rPr>
        <w:t xml:space="preserve">) рабочих дней со </w:t>
      </w:r>
      <w:r w:rsidRPr="009A56DD">
        <w:rPr>
          <w:rFonts w:ascii="Times New Roman" w:hAnsi="Times New Roman" w:cs="Times New Roman"/>
          <w:sz w:val="26"/>
          <w:szCs w:val="26"/>
        </w:rPr>
        <w:t xml:space="preserve">дня подписания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акта </w:t>
      </w:r>
      <w:r w:rsidR="00BB5CC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приема-сдачи оказанных услуг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Договору</w:t>
      </w:r>
      <w:r w:rsidR="002C3C95"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оформленного в соответствии с требованиями налогового законодательства РФ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142"/>
          <w:tab w:val="num" w:pos="851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не противоречащими действующему законодательству РФ.</w:t>
      </w:r>
    </w:p>
    <w:p w:rsidR="002C3C95" w:rsidRPr="009A56DD" w:rsidRDefault="009B39F2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0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</w:t>
      </w:r>
      <w:r w:rsidR="009B39F2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оказанные Исполнителем услуги.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183AC8" w:rsidRPr="00991C73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39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 w:rsidRPr="00991C73">
        <w:rPr>
          <w:rFonts w:ascii="Times New Roman" w:eastAsia="Calibri" w:hAnsi="Times New Roman" w:cs="Times New Roman"/>
          <w:sz w:val="26"/>
          <w:szCs w:val="26"/>
        </w:rPr>
        <w:t xml:space="preserve">        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Оказание и Приемка услуг 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num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</w:t>
      </w:r>
      <w:r w:rsidR="00A05FD5" w:rsidRPr="009A56DD">
        <w:rPr>
          <w:rFonts w:ascii="Times New Roman" w:hAnsi="Times New Roman" w:cs="Times New Roman"/>
          <w:sz w:val="26"/>
          <w:szCs w:val="26"/>
        </w:rPr>
        <w:t>5 (пятого) числа месяца</w:t>
      </w:r>
      <w:r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A05FD5" w:rsidRPr="009A56DD">
        <w:rPr>
          <w:rFonts w:ascii="Times New Roman" w:hAnsi="Times New Roman" w:cs="Times New Roman"/>
          <w:sz w:val="26"/>
          <w:szCs w:val="26"/>
        </w:rPr>
        <w:t>следующего за расчетным</w:t>
      </w:r>
      <w:r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Исполнитель оформляет и направляет Заказчику акт </w:t>
      </w:r>
      <w:r w:rsidR="006B783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приема-сдачи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оказанных услуг, в которых должно быть указано наименование услуг, период оказания и их стоимость.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надлежащего оформления исполнения Договора Стороны договорились о применении формы Акта </w:t>
      </w:r>
      <w:r w:rsidR="006B783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приема-сдачи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</w:t>
      </w:r>
      <w:r w:rsidR="006B783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приема-сдачи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несет ответственность за не</w:t>
      </w:r>
      <w:r w:rsidR="00D038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D93A2E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 w:rsidR="00D93A2E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C3C95" w:rsidRPr="00622918" w:rsidRDefault="00D93A2E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субисполнителей</w:t>
      </w:r>
      <w:proofErr w:type="spellEnd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субисполнителей</w:t>
      </w:r>
      <w:proofErr w:type="spellEnd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>субисполнителей</w:t>
      </w:r>
      <w:proofErr w:type="spellEnd"/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информацию о предмете и цене заключаемых договоров с </w:t>
      </w:r>
      <w:proofErr w:type="spellStart"/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>субисполнителями</w:t>
      </w:r>
      <w:proofErr w:type="spellEnd"/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>, общей стоимости договоров, заключаемых с указанными субъектами.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Сроки оказания услуг 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hanging="13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оказания услуг установлен в Приложении № 1 к Договору.</w:t>
      </w:r>
    </w:p>
    <w:p w:rsidR="00622918" w:rsidRPr="00991C73" w:rsidRDefault="002C3C95" w:rsidP="00622918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 1, подразумеваются оказанные и принятые Заказчиком услуги, оформленные актом сдачи-</w:t>
      </w: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приемки оказанных услуг.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Права и обязанности сторон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hanging="13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обязан:</w:t>
      </w:r>
    </w:p>
    <w:p w:rsidR="002C3C95" w:rsidRPr="009A56DD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num" w:pos="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9A56DD" w:rsidRDefault="002F3255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A56DD" w:rsidRDefault="000279F8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num" w:pos="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A56DD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hanging="16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предоставлять Заказчику: </w:t>
      </w:r>
    </w:p>
    <w:p w:rsidR="002C3C95" w:rsidRPr="009A56DD" w:rsidRDefault="002C3C95" w:rsidP="00BF65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, с предоставлением копий подтверждающих данную информацию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документов (учредительные документы, протоколы органов управления, выписки</w:t>
      </w:r>
      <w:r w:rsidR="00C747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 ЕГРЮЛ, реестра акционеров, паспорта граждан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т.п.), по форме, указанной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Приложении № 3 к настоящему Договору;</w:t>
      </w:r>
    </w:p>
    <w:p w:rsidR="002C3C95" w:rsidRPr="009A56DD" w:rsidRDefault="002C3C95" w:rsidP="00BF65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третьих лиц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третьих лиц, привлекаемых Исполнителем для исполнения своих обязательств по Договору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том числе конечных бенефициаров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(вместе с копиями подтверждающих документов),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 форме, указанной в Приложении № 3 к настоящему Договору;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об изменении состава (по сравнению с существовавшим </w:t>
      </w:r>
      <w:r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на дату заключения настоящего Договора) собственников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Исполнителя</w:t>
      </w:r>
      <w:r w:rsidRPr="009A56DD">
        <w:rPr>
          <w:rFonts w:ascii="Times New Roman" w:eastAsia="Times New Roman" w:hAnsi="Times New Roman" w:cs="Times New Roman"/>
          <w:i/>
          <w:spacing w:val="-4"/>
          <w:sz w:val="26"/>
          <w:szCs w:val="26"/>
          <w:lang w:eastAsia="ru-RU"/>
        </w:rPr>
        <w:t xml:space="preserve">, 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третьих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лиц, привлеченных Исполнителем к исполнению</w:t>
      </w:r>
      <w:r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 xml:space="preserve"> Договору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(состава участников;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и т.д.),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третьих </w:t>
      </w:r>
      <w:r w:rsidRPr="009A56DD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  <w:t>лиц, привлеченных Исполнителем к исполнению</w:t>
      </w:r>
      <w:r w:rsidRPr="009A56DD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своих обязательств по</w:t>
      </w:r>
      <w:r w:rsidRPr="009A56DD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  <w:t xml:space="preserve"> Договору.</w:t>
      </w:r>
      <w:r w:rsidRPr="009A56D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форме, указанной в Приложении № 3 к настоящему Д</w:t>
      </w:r>
      <w:r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оговору, 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не позднее 3 календарных дней с даты наступления соответствующего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события (юридического факта)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способом, позволяющим подтвердить дату получения. </w:t>
      </w:r>
    </w:p>
    <w:p w:rsidR="002C3C95" w:rsidRPr="009A56DD" w:rsidRDefault="002C3C95" w:rsidP="00BF65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В случае если информация о полной цепочке собственников Исполнителя</w:t>
      </w:r>
      <w:r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третьего лица, привлеченного</w:t>
      </w:r>
      <w:r w:rsidRPr="009A56DD">
        <w:rPr>
          <w:rFonts w:ascii="Times New Roman" w:eastAsia="Times New Roman" w:hAnsi="Times New Roman" w:cs="Times New Roman"/>
          <w:i/>
          <w:color w:val="000000"/>
          <w:spacing w:val="-4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Исполнителем к исполнению</w:t>
      </w:r>
      <w:r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Договору, содержит персональные данные, Исполнитель обеспечивает 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получение и направление одновременно с указанной информацией оформленных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>в соответствии с требованиями Федерального закона «О персональных данных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 письменных согласий на обработку персональных данных,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форме, указанной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Приложении № 4</w:t>
      </w:r>
      <w:r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Договору;</w:t>
      </w:r>
    </w:p>
    <w:p w:rsidR="002C3C95" w:rsidRPr="009A56DD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предоставлять Заказчику документы, подтверждающие полномочия лиц, подписывающих первичные учетные документы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9A56DD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9A56DD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9A56DD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183AC8" w:rsidRPr="00991C73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Иметь лицензию и (или) соответствующие разрешения (документы), предусмотренные </w:t>
      </w: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действующим законодательством, на осуществление деятельности, соответствующей предмету настоящего Договора.</w:t>
      </w:r>
    </w:p>
    <w:p w:rsidR="002C3C95" w:rsidRPr="00991C73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1C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Исполнитель имеет право:</w:t>
      </w:r>
    </w:p>
    <w:p w:rsidR="002C3C95" w:rsidRPr="009A56DD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hanging="16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 согласия Заказчика оказать услуги досрочно;</w:t>
      </w:r>
    </w:p>
    <w:p w:rsidR="002C3C95" w:rsidRPr="009A56DD" w:rsidRDefault="002C3C95" w:rsidP="00BF6523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hanging="16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субисполнителей</w:t>
      </w:r>
      <w:proofErr w:type="spellEnd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22918" w:rsidRPr="00991C73" w:rsidRDefault="00A830FD" w:rsidP="00622918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num" w:pos="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" w:name="Par0"/>
      <w:bookmarkEnd w:id="1"/>
      <w:r w:rsidRPr="009A56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Заказчик обязан:</w:t>
      </w:r>
    </w:p>
    <w:p w:rsidR="002C3C95" w:rsidRPr="009A56DD" w:rsidRDefault="00A830FD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2C3C95" w:rsidRDefault="00F222E0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Заказчик имеет право:</w:t>
      </w:r>
    </w:p>
    <w:p w:rsidR="002C3C95" w:rsidRPr="009A56DD" w:rsidRDefault="00FF2D05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9A56DD" w:rsidRDefault="00303E51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9A56DD" w:rsidRDefault="00303E51" w:rsidP="00BF6523">
      <w:pPr>
        <w:widowControl w:val="0"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C3C95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Качество услуг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</w:t>
      </w:r>
      <w:r w:rsidR="001444D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C3C95" w:rsidRPr="000D7965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D333D" w:rsidRPr="009A56DD">
        <w:rPr>
          <w:rFonts w:ascii="Times New Roman" w:hAnsi="Times New Roman" w:cs="Times New Roman"/>
          <w:sz w:val="26"/>
          <w:szCs w:val="26"/>
        </w:rPr>
        <w:t xml:space="preserve">5 (пяти) рабочих дней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Соблюдение требований к заключению договора. КОНФИДЕНЦИАЛЬНОСТЬ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left" w:pos="1701"/>
        </w:tabs>
        <w:autoSpaceDE w:val="0"/>
        <w:autoSpaceDN w:val="0"/>
        <w:adjustRightInd w:val="0"/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Исполнитель заверяет Заказчика и гарантирует ему, что:</w:t>
      </w:r>
    </w:p>
    <w:p w:rsidR="002C3C95" w:rsidRPr="009A56DD" w:rsidRDefault="002C3C95" w:rsidP="00BF6523">
      <w:pPr>
        <w:widowControl w:val="0"/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вправе совершить сделку на условиях Договора, осуществлять свои права и</w:t>
      </w:r>
      <w:r w:rsidR="008C35F4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9A56DD" w:rsidRDefault="002C3C95" w:rsidP="00BF6523">
      <w:pPr>
        <w:widowControl w:val="0"/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lastRenderedPageBreak/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9A56DD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 xml:space="preserve"> органов управления </w:t>
      </w: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внутренних документов и решений органов управления;</w:t>
      </w:r>
    </w:p>
    <w:p w:rsidR="002C3C95" w:rsidRPr="009A56DD" w:rsidRDefault="002C3C95" w:rsidP="00BF65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 если в период действия Договора в полномочиях органов/представителей Исполнителя</w:t>
      </w:r>
      <w:r w:rsidRPr="009A56DD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9A56DD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подтверждения. Е</w:t>
      </w:r>
      <w:r w:rsidRPr="009A56DD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 xml:space="preserve">сли в связи с вышеуказанными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изменениями потребуется разрешение и/или одобрение органов управления </w:t>
      </w: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Исполнителя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Исполнитель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C3C95" w:rsidRPr="009A56DD" w:rsidRDefault="002C3C95" w:rsidP="00BF65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Указанные заверения являются существенными для Заказчика.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left" w:pos="709"/>
          <w:tab w:val="num" w:pos="1241"/>
        </w:tabs>
        <w:autoSpaceDE w:val="0"/>
        <w:autoSpaceDN w:val="0"/>
        <w:adjustRightInd w:val="0"/>
        <w:spacing w:after="0" w:line="240" w:lineRule="auto"/>
        <w:ind w:hanging="1383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Исполнитель также заверяет и гарантирует Заказчику следующее: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зарегистрирован в ЕГР</w:t>
      </w:r>
      <w:r w:rsid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>ИП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надлежащим образом;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9A56DD" w:rsidRDefault="002C3C95" w:rsidP="00BF65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Указанные заверения являются существенными для Заказчика.</w:t>
      </w:r>
    </w:p>
    <w:p w:rsidR="002C3C95" w:rsidRPr="00991C73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1C73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Антикоррупционная оговорка</w:t>
      </w:r>
    </w:p>
    <w:p w:rsidR="003505A3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российского бизнеса (свидетельство от </w:t>
      </w:r>
      <w:r w:rsidR="003505A3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25.05.2015 №2</w:t>
      </w:r>
      <w:r w:rsid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3505A3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50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="00F31D6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Россети</w:t>
      </w:r>
      <w:proofErr w:type="spellEnd"/>
      <w:r w:rsidR="003D1EFD"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Центр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» </w:t>
      </w:r>
      <w:r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(представленных официальном сайте </w:t>
      </w:r>
      <w:r w:rsidR="003D1EFD"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ПАО «</w:t>
      </w:r>
      <w:proofErr w:type="spellStart"/>
      <w:r w:rsidR="00F31D61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Россети</w:t>
      </w:r>
      <w:proofErr w:type="spellEnd"/>
      <w:r w:rsidR="003D1EFD"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Центр»</w:t>
      </w:r>
      <w:r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)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полностью принимает положения Антикоррупционной политики </w:t>
      </w:r>
      <w:r w:rsidR="003D1EFD"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ПАО «</w:t>
      </w:r>
      <w:proofErr w:type="spellStart"/>
      <w:r w:rsidR="00F31D61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Россети</w:t>
      </w:r>
      <w:proofErr w:type="spellEnd"/>
      <w:r w:rsidR="003D1EFD"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Центр» 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любым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C3C95" w:rsidRPr="009A56DD" w:rsidRDefault="002C3C95" w:rsidP="00BF6523">
      <w:pPr>
        <w:widowControl w:val="0"/>
        <w:tabs>
          <w:tab w:val="num" w:pos="0"/>
          <w:tab w:val="num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</w:pP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В случае возникновения у одной из Сторон подозрений, что произошло или может </w:t>
      </w:r>
      <w:r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произойти нарушение каких-либо положений пунктов 8.1 – 8.3</w:t>
      </w:r>
      <w:r w:rsidR="0058500A"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настоящего</w:t>
      </w:r>
      <w:r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Договора, указанная Сторона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обязуется</w:t>
      </w:r>
      <w:r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</w:t>
      </w:r>
      <w:r w:rsidR="0058500A"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настоящего</w:t>
      </w:r>
      <w:r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Договора до получения подтверждения, что нарушения не произошло или не произойдет. Это подтверждение должно быть направлено в течение </w:t>
      </w:r>
      <w:r w:rsidR="0058500A"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10 (</w:t>
      </w:r>
      <w:r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десяти</w:t>
      </w:r>
      <w:r w:rsidR="0058500A"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)</w:t>
      </w:r>
      <w:r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 xml:space="preserve"> рабочих дней с даты направления письменного уведомления.</w:t>
      </w:r>
    </w:p>
    <w:p w:rsidR="0058500A" w:rsidRPr="009A56DD" w:rsidRDefault="002C3C95" w:rsidP="00BF6523">
      <w:pPr>
        <w:widowControl w:val="0"/>
        <w:tabs>
          <w:tab w:val="num" w:pos="0"/>
          <w:tab w:val="num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</w:pP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</w:t>
      </w:r>
      <w:r w:rsidR="0058500A"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  <w:t xml:space="preserve"> настоящего 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</w:rPr>
        <w:t>Договора любой из Сторон, аффилированными лицами, работниками или посредниками.</w:t>
      </w:r>
    </w:p>
    <w:p w:rsidR="002C3C95" w:rsidRPr="000D7965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пунктами 8.1, 8.2</w:t>
      </w:r>
      <w:r w:rsidR="008601F7"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настоящего 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Договора, и обязательств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воздерживаться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от запрещенных в пункте 8.3</w:t>
      </w:r>
      <w:r w:rsidR="008601F7"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настоящего 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</w:t>
      </w:r>
      <w:r w:rsidR="008601F7"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настоящий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Договор в одностороннем порядке, полностью или в части, направив письменное уведомление о расторжении. Сторона, по чьей инициативе был расторгнут</w:t>
      </w:r>
      <w:r w:rsidR="008601F7"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настоящий</w:t>
      </w:r>
      <w:r w:rsidRPr="009A56DD">
        <w:rPr>
          <w:rFonts w:ascii="Times New Roman" w:eastAsia="Times New Roman" w:hAnsi="Times New Roman" w:cs="Times New Roman"/>
          <w:spacing w:val="5"/>
          <w:kern w:val="28"/>
          <w:sz w:val="26"/>
          <w:szCs w:val="26"/>
          <w:lang w:eastAsia="ru-RU"/>
        </w:rPr>
        <w:t xml:space="preserve">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Ответственность сторон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Pr="009A56DD">
        <w:rPr>
          <w:rFonts w:ascii="Times New Roman" w:eastAsia="Times New Roman" w:hAnsi="Times New Roman" w:cs="Times New Roman"/>
          <w:bCs/>
          <w:spacing w:val="5"/>
          <w:kern w:val="28"/>
          <w:sz w:val="26"/>
          <w:szCs w:val="26"/>
          <w:lang w:eastAsia="ru-RU"/>
        </w:rPr>
        <w:t>Стороны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понесенные Заказчиком расходы, включая уплату пеней и штрафов, и иные убытки.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3C95" w:rsidRPr="009A56DD" w:rsidRDefault="002C3C95" w:rsidP="00BF65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</w:t>
      </w:r>
      <w:r w:rsidRPr="009A56D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</w:t>
      </w:r>
      <w:r w:rsidR="00A274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2748C" w:rsidRPr="00A2748C">
        <w:rPr>
          <w:rFonts w:ascii="Times New Roman" w:hAnsi="Times New Roman" w:cs="Times New Roman"/>
          <w:color w:val="000000"/>
          <w:sz w:val="26"/>
          <w:szCs w:val="26"/>
        </w:rPr>
        <w:t>но не более 5% от цены Договора</w:t>
      </w:r>
      <w:r w:rsidRPr="00A274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Исполнителя</w:t>
      </w:r>
      <w:r w:rsidRPr="009A56D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оплаты:</w:t>
      </w:r>
    </w:p>
    <w:p w:rsidR="00E2420B" w:rsidRPr="00A2748C" w:rsidRDefault="00E2420B" w:rsidP="00BF6523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9A56D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субисполнителей</w:t>
      </w:r>
      <w:proofErr w:type="spellEnd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субъектам малого и среднего предпринимательства в соответствии с п.3.</w:t>
      </w:r>
      <w:r w:rsidR="00A2748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Договора, Исполнитель уплачивает Заказчику штраф в размере 0,1% от цены Договора за каждое нарушение</w:t>
      </w:r>
      <w:r w:rsidR="00D74DE3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04A2A" w:rsidRPr="00804A2A" w:rsidRDefault="00804A2A" w:rsidP="00804A2A">
      <w:pPr>
        <w:pStyle w:val="aff1"/>
        <w:numPr>
          <w:ilvl w:val="0"/>
          <w:numId w:val="2"/>
        </w:numPr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804A2A">
        <w:rPr>
          <w:sz w:val="26"/>
          <w:szCs w:val="26"/>
        </w:rPr>
        <w:t>за несоблюдение Исполнителем установленных по Договору сроков оказания услуг (в т. ч. этапов услуг) – неустойки в размере 0,1% от цены Договора  за каждый день просрочки до надлежащего исполнения обязательства;</w:t>
      </w:r>
    </w:p>
    <w:p w:rsidR="00804A2A" w:rsidRPr="00804A2A" w:rsidRDefault="00804A2A" w:rsidP="00804A2A">
      <w:pPr>
        <w:pStyle w:val="aff1"/>
        <w:numPr>
          <w:ilvl w:val="0"/>
          <w:numId w:val="2"/>
        </w:numPr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804A2A">
        <w:rPr>
          <w:sz w:val="26"/>
          <w:szCs w:val="26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A2748C" w:rsidRPr="00804A2A" w:rsidRDefault="00804A2A" w:rsidP="00804A2A">
      <w:pPr>
        <w:pStyle w:val="aff1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851"/>
        <w:jc w:val="both"/>
        <w:rPr>
          <w:rFonts w:eastAsia="Times New Roman"/>
          <w:kern w:val="24"/>
          <w:sz w:val="26"/>
          <w:szCs w:val="26"/>
          <w:lang w:eastAsia="ru-RU"/>
        </w:rPr>
      </w:pPr>
      <w:r w:rsidRPr="00804A2A">
        <w:rPr>
          <w:sz w:val="26"/>
          <w:szCs w:val="26"/>
        </w:rPr>
        <w:t>за каждое нарушение иных условий Договора – штраф в размере 1% от цены Договора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  <w:tab w:val="num" w:pos="1241"/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неисполнения Исполнителем обязанностей, установленных п. 5.1.</w:t>
      </w:r>
      <w:r w:rsid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 w:rsidR="002E1F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E1F3E" w:rsidRPr="002E1F3E" w:rsidRDefault="002E1F3E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1F3E">
        <w:rPr>
          <w:rFonts w:ascii="Times New Roman" w:hAnsi="Times New Roman" w:cs="Times New Roman"/>
          <w:color w:val="000000"/>
          <w:sz w:val="26"/>
          <w:szCs w:val="26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 7.1 Договора, что повлекло признание  недействительным Договора или его части в судебном порядке.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9A56DD" w:rsidRDefault="002C3C95" w:rsidP="00BF6523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9A56DD" w:rsidRDefault="002C3C95" w:rsidP="00BF65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</w:t>
      </w:r>
      <w:r w:rsidR="008B51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оспаривания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неоспаривания</w:t>
      </w:r>
      <w:proofErr w:type="spellEnd"/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0D7965" w:rsidRPr="00991C73" w:rsidRDefault="002C3C95" w:rsidP="000D7965">
      <w:pPr>
        <w:widowControl w:val="0"/>
        <w:numPr>
          <w:ilvl w:val="1"/>
          <w:numId w:val="1"/>
        </w:numPr>
        <w:tabs>
          <w:tab w:val="clear" w:pos="1383"/>
          <w:tab w:val="num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Ответственность Сторон в иных случаях определяется в соответствии </w:t>
      </w:r>
      <w:r w:rsidRPr="00991C7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 законодательством Российской Федерации.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обстоятельства непреодолимой силы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9A56DD" w:rsidRDefault="002C3C95" w:rsidP="00BF65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9A56DD" w:rsidRDefault="002C3C95" w:rsidP="00BF65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Порядок разрешения споров</w:t>
      </w:r>
    </w:p>
    <w:p w:rsidR="00037895" w:rsidRPr="009A56DD" w:rsidRDefault="000378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Курской области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C3C95" w:rsidRDefault="00037895" w:rsidP="00BF65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11.2. Досудебный порядок урегулирования спора является обязательным. Срок ответа на претензию - </w:t>
      </w:r>
      <w:r w:rsidRPr="009A56DD">
        <w:rPr>
          <w:rFonts w:ascii="Times New Roman" w:hAnsi="Times New Roman" w:cs="Times New Roman"/>
          <w:sz w:val="26"/>
          <w:szCs w:val="26"/>
        </w:rPr>
        <w:t xml:space="preserve">15 (пятнадцать)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календарных дней с даты ее получения.</w:t>
      </w:r>
      <w:r w:rsidRPr="009A56DD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>Спор по имущественным требованиям</w:t>
      </w:r>
      <w:r w:rsidRPr="009A56DD">
        <w:rPr>
          <w:rFonts w:ascii="Times New Roman" w:eastAsia="Times New Roman" w:hAnsi="Times New Roman" w:cs="Times New Roman"/>
          <w:i/>
          <w:spacing w:val="-2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Заказчика</w:t>
      </w:r>
      <w:r w:rsidRPr="009A56DD">
        <w:rPr>
          <w:rFonts w:ascii="Times New Roman" w:eastAsia="Times New Roman" w:hAnsi="Times New Roman" w:cs="Times New Roman"/>
          <w:i/>
          <w:spacing w:val="-2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может быть передан на разрешение суда по истечении </w:t>
      </w:r>
      <w:r w:rsidRPr="009A56DD">
        <w:rPr>
          <w:rFonts w:ascii="Times New Roman" w:hAnsi="Times New Roman" w:cs="Times New Roman"/>
          <w:sz w:val="26"/>
          <w:szCs w:val="26"/>
        </w:rPr>
        <w:t xml:space="preserve">15 (пятнадцать)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календарных </w:t>
      </w:r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 даты направления </w:t>
      </w:r>
      <w:r w:rsidRPr="009A56DD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Заказчиком</w:t>
      </w:r>
      <w:r w:rsidRPr="009A56DD">
        <w:rPr>
          <w:rFonts w:ascii="Times New Roman" w:eastAsia="Times New Roman" w:hAnsi="Times New Roman" w:cs="Times New Roman"/>
          <w:i/>
          <w:spacing w:val="-2"/>
          <w:sz w:val="26"/>
          <w:szCs w:val="26"/>
          <w:lang w:eastAsia="ru-RU"/>
        </w:rPr>
        <w:t xml:space="preserve"> </w:t>
      </w:r>
      <w:r w:rsidRPr="009A56DD">
        <w:rPr>
          <w:rFonts w:ascii="Times New Roman" w:eastAsia="Calibri" w:hAnsi="Times New Roman" w:cs="Times New Roman"/>
          <w:sz w:val="26"/>
          <w:szCs w:val="26"/>
          <w:lang w:eastAsia="ru-RU"/>
        </w:rPr>
        <w:t>претензии (требования) Исполнителю.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ТОЛКОВАНИЕ ДОГОВОРА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803C50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Настоящий Договор в соответствии со ст. 431 ГК РФ подлежит толкованию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 учетом буквального значения содержащихся в нем слов и выражений.</w:t>
      </w:r>
    </w:p>
    <w:p w:rsidR="002C3C95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Заключительные положения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9A56DD" w:rsidRDefault="002C3C95" w:rsidP="00BF6523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="003C5159"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течение 3 (трех) рабочих дней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таких изменений.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 законодательством РФ (за исключением первичных учетных документов).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 всем остальном, что не предусмотрено Договором, стороны руководствуются 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действующим законодательством Российской Федерации.</w:t>
      </w:r>
    </w:p>
    <w:p w:rsidR="002C3C95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A50EAC" w:rsidRPr="009A56DD" w:rsidRDefault="002C3C95" w:rsidP="00BF6523">
      <w:pPr>
        <w:widowControl w:val="0"/>
        <w:numPr>
          <w:ilvl w:val="1"/>
          <w:numId w:val="1"/>
        </w:numPr>
        <w:tabs>
          <w:tab w:val="clear" w:pos="13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9A56DD" w:rsidRDefault="002C3C95" w:rsidP="00BF65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Приложения к настоящему Договору:</w:t>
      </w:r>
    </w:p>
    <w:p w:rsidR="002C3C95" w:rsidRPr="009A56DD" w:rsidRDefault="002C3C95" w:rsidP="00BF65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1 –Перечень услуг.</w:t>
      </w:r>
    </w:p>
    <w:p w:rsidR="002C3C95" w:rsidRPr="009A56DD" w:rsidRDefault="002C3C95" w:rsidP="00BF65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2 - Форма акта </w:t>
      </w:r>
      <w:r w:rsidR="00BB5CC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приема-</w:t>
      </w: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сдачи оказанных услуг.</w:t>
      </w:r>
    </w:p>
    <w:p w:rsidR="002C3C95" w:rsidRPr="009A56DD" w:rsidRDefault="002C3C95" w:rsidP="00BF65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3 - Форма предоставления информации.</w:t>
      </w:r>
    </w:p>
    <w:p w:rsidR="002C3C95" w:rsidRPr="009A56DD" w:rsidRDefault="002C3C95" w:rsidP="00BF65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4 – Форма согласия.</w:t>
      </w:r>
    </w:p>
    <w:p w:rsidR="00590790" w:rsidRPr="009A56DD" w:rsidRDefault="00590790" w:rsidP="00BF65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3C95" w:rsidRPr="009A56DD" w:rsidRDefault="002C3C95" w:rsidP="00BF652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9A56DD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Реквизиты и подписи сторон</w:t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9A56DD" w:rsidTr="005E7C58">
        <w:tc>
          <w:tcPr>
            <w:tcW w:w="5353" w:type="dxa"/>
          </w:tcPr>
          <w:p w:rsidR="002C3C95" w:rsidRPr="009A56DD" w:rsidRDefault="0097024B" w:rsidP="00BF652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2C3C95" w:rsidRPr="009A5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АКАЗЧИК:</w:t>
            </w:r>
          </w:p>
          <w:p w:rsidR="00DE3397" w:rsidRPr="009A56DD" w:rsidRDefault="00DE3397" w:rsidP="00BF652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56DD">
              <w:rPr>
                <w:rFonts w:ascii="Times New Roman" w:hAnsi="Times New Roman" w:cs="Times New Roman"/>
                <w:b/>
                <w:sz w:val="26"/>
                <w:szCs w:val="26"/>
              </w:rPr>
              <w:t>ПАО «</w:t>
            </w:r>
            <w:proofErr w:type="spellStart"/>
            <w:r w:rsidR="00881C3B">
              <w:rPr>
                <w:rFonts w:ascii="Times New Roman" w:hAnsi="Times New Roman" w:cs="Times New Roman"/>
                <w:b/>
                <w:sz w:val="26"/>
                <w:szCs w:val="26"/>
              </w:rPr>
              <w:t>Россети</w:t>
            </w:r>
            <w:proofErr w:type="spellEnd"/>
            <w:r w:rsidRPr="009A56D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Центр»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Юридический адрес: 119017, г. Москва,             ул. М. Ордынка, д.15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Филиал ПАО «</w:t>
            </w:r>
            <w:proofErr w:type="spellStart"/>
            <w:r w:rsidR="00881C3B">
              <w:rPr>
                <w:rFonts w:ascii="Times New Roman" w:hAnsi="Times New Roman"/>
                <w:sz w:val="26"/>
                <w:szCs w:val="26"/>
              </w:rPr>
              <w:t>Россети</w:t>
            </w:r>
            <w:proofErr w:type="spellEnd"/>
            <w:r w:rsidRPr="009A56DD">
              <w:rPr>
                <w:rFonts w:ascii="Times New Roman" w:hAnsi="Times New Roman"/>
                <w:sz w:val="26"/>
                <w:szCs w:val="26"/>
              </w:rPr>
              <w:t xml:space="preserve"> Центр» - «Курскэнерго»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Адрес: 305029, г. Курск, ул. К.Маркса,27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ИНН 6901067107 КПП 770501001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р/с: 40702810418250001092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в филиале ПАО «Банк ВТБ» в г. Воронеже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БИК:   042007835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к/с:  30101810100000000835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ОКПО: 00104610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ОГРН:  1046900099498</w:t>
            </w:r>
          </w:p>
          <w:p w:rsidR="00DE3397" w:rsidRPr="009A56DD" w:rsidRDefault="00DE3397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ОКТМО: 38701000</w:t>
            </w:r>
          </w:p>
          <w:p w:rsidR="00EC1629" w:rsidRPr="009A56DD" w:rsidRDefault="00EC1629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Pr="009A56DD" w:rsidRDefault="00FE00ED" w:rsidP="00BF6523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D61C83" w:rsidRPr="009A56DD" w:rsidRDefault="00D61C83" w:rsidP="00BF6523">
            <w:pPr>
              <w:pStyle w:val="afc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М.П._______________20</w:t>
            </w:r>
            <w:r w:rsidR="00E46D18">
              <w:rPr>
                <w:rFonts w:ascii="Times New Roman" w:hAnsi="Times New Roman"/>
                <w:sz w:val="26"/>
                <w:szCs w:val="26"/>
                <w:lang w:val="en-US"/>
              </w:rPr>
              <w:t>26</w:t>
            </w:r>
            <w:r w:rsidRPr="009A56DD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2C3C95" w:rsidRPr="009A56DD" w:rsidRDefault="002C3C95" w:rsidP="00BF6523">
            <w:pPr>
              <w:pStyle w:val="afc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475" w:type="dxa"/>
          </w:tcPr>
          <w:p w:rsidR="002C3C95" w:rsidRPr="009A56DD" w:rsidRDefault="002C3C95" w:rsidP="00BF652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56D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ИСПОЛНИТЕЛЬ:</w:t>
            </w:r>
          </w:p>
          <w:p w:rsidR="00B924CB" w:rsidRDefault="00B924CB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Pr="009A56D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077AA6" w:rsidRDefault="00077AA6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Pr="009A56DD" w:rsidRDefault="00FE00ED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B924CB" w:rsidRPr="009A56DD" w:rsidRDefault="00B924CB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 xml:space="preserve">__________________ </w:t>
            </w:r>
            <w:r w:rsidR="00FE00ED">
              <w:rPr>
                <w:rFonts w:ascii="Times New Roman" w:hAnsi="Times New Roman"/>
                <w:sz w:val="26"/>
                <w:szCs w:val="26"/>
              </w:rPr>
              <w:t>/____________/</w:t>
            </w:r>
          </w:p>
          <w:p w:rsidR="00D61C83" w:rsidRPr="009A56DD" w:rsidRDefault="00D61C83" w:rsidP="00BF6523">
            <w:pPr>
              <w:pStyle w:val="afc"/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М.П._______________20</w:t>
            </w:r>
            <w:r w:rsidR="00E46D18">
              <w:rPr>
                <w:rFonts w:ascii="Times New Roman" w:hAnsi="Times New Roman"/>
                <w:sz w:val="26"/>
                <w:szCs w:val="26"/>
                <w:lang w:val="en-US"/>
              </w:rPr>
              <w:t>26</w:t>
            </w:r>
            <w:r w:rsidRPr="009A56DD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B924CB" w:rsidRPr="009A56DD" w:rsidRDefault="00B924CB" w:rsidP="00BF6523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B924CB" w:rsidRPr="009A56DD" w:rsidRDefault="00B924CB" w:rsidP="00BF6523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C3C95" w:rsidRPr="009A56DD" w:rsidRDefault="002C3C95" w:rsidP="00BF652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2C3C95" w:rsidRPr="009A56DD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EAC" w:rsidRPr="009A56DD" w:rsidRDefault="00A50EAC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</w:p>
    <w:p w:rsidR="00A50EAC" w:rsidRPr="009A56DD" w:rsidRDefault="00A50EAC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EAC" w:rsidRPr="009A56DD" w:rsidRDefault="00A50EAC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EAC" w:rsidRPr="009A56DD" w:rsidRDefault="00A50EAC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EAC" w:rsidRPr="009A56DD" w:rsidRDefault="00A50EAC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EAC" w:rsidRPr="009A56DD" w:rsidRDefault="00A50EAC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EAC" w:rsidRPr="009A56DD" w:rsidRDefault="00A50EAC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922" w:rsidRDefault="00A02C59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50EAC"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</w:p>
    <w:p w:rsidR="00881C3B" w:rsidRDefault="00282922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:rsidR="00881C3B" w:rsidRDefault="00881C3B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ED" w:rsidRDefault="00881C3B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871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FE00ED" w:rsidRDefault="00FE00ED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ED" w:rsidRDefault="00FE00ED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ED" w:rsidRDefault="00FE00ED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ED" w:rsidRDefault="00FE00ED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ED" w:rsidRDefault="00FE00ED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A56DD" w:rsidRDefault="00FE00ED" w:rsidP="00A50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</w:t>
      </w:r>
      <w:r w:rsidR="002C3C95" w:rsidRPr="009A56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0EE" w:rsidRDefault="002C3C95" w:rsidP="009420EE">
      <w:pPr>
        <w:pStyle w:val="a4"/>
        <w:ind w:right="-6" w:firstLine="720"/>
        <w:jc w:val="center"/>
        <w:rPr>
          <w:b/>
          <w:sz w:val="24"/>
          <w:szCs w:val="24"/>
        </w:rPr>
      </w:pPr>
      <w:r w:rsidRPr="002C3C95">
        <w:rPr>
          <w:b/>
          <w:sz w:val="24"/>
          <w:szCs w:val="24"/>
        </w:rPr>
        <w:t>Перечень 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4680"/>
        <w:gridCol w:w="851"/>
        <w:gridCol w:w="1275"/>
        <w:gridCol w:w="1134"/>
        <w:gridCol w:w="1394"/>
      </w:tblGrid>
      <w:tr w:rsidR="00AD50FD" w:rsidRPr="00A02C59" w:rsidTr="00634D08">
        <w:trPr>
          <w:trHeight w:val="883"/>
        </w:trPr>
        <w:tc>
          <w:tcPr>
            <w:tcW w:w="560" w:type="dxa"/>
            <w:vMerge w:val="restart"/>
          </w:tcPr>
          <w:p w:rsidR="00AD50FD" w:rsidRPr="00A02C59" w:rsidRDefault="00AD50FD" w:rsidP="007D5B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680" w:type="dxa"/>
          </w:tcPr>
          <w:p w:rsidR="00AD50FD" w:rsidRPr="00A02C59" w:rsidRDefault="00AD50FD" w:rsidP="007D5B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851" w:type="dxa"/>
            <w:vMerge w:val="restart"/>
          </w:tcPr>
          <w:p w:rsidR="00AD50FD" w:rsidRPr="00A02C59" w:rsidRDefault="00AD50FD" w:rsidP="007D5BE8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02C59">
              <w:rPr>
                <w:rFonts w:ascii="Times New Roman" w:hAnsi="Times New Roman"/>
                <w:b/>
                <w:sz w:val="24"/>
                <w:szCs w:val="24"/>
              </w:rPr>
              <w:t>Ед. изм. услуг</w:t>
            </w:r>
          </w:p>
        </w:tc>
        <w:tc>
          <w:tcPr>
            <w:tcW w:w="1275" w:type="dxa"/>
            <w:vMerge w:val="restart"/>
          </w:tcPr>
          <w:p w:rsidR="00AD50FD" w:rsidRDefault="00AD50FD" w:rsidP="007D5BE8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FD" w:rsidRDefault="00AD50FD" w:rsidP="007D5BE8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FD" w:rsidRPr="00066F6F" w:rsidRDefault="00AD50FD" w:rsidP="007D5BE8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6F6F">
              <w:rPr>
                <w:rFonts w:ascii="Times New Roman" w:hAnsi="Times New Roman"/>
                <w:b/>
                <w:sz w:val="24"/>
                <w:szCs w:val="24"/>
              </w:rPr>
              <w:t xml:space="preserve">Кол-во ТС,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ед</w:t>
            </w:r>
            <w:r w:rsidRPr="00066F6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</w:tcPr>
          <w:p w:rsidR="00AD50FD" w:rsidRDefault="00AD50FD" w:rsidP="007D5BE8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FD" w:rsidRDefault="00AD50FD" w:rsidP="007D5BE8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FD" w:rsidRPr="00A02C59" w:rsidRDefault="00AD50FD" w:rsidP="007D5BE8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2C59">
              <w:rPr>
                <w:rFonts w:ascii="Times New Roman" w:hAnsi="Times New Roman"/>
                <w:b/>
                <w:sz w:val="24"/>
                <w:szCs w:val="24"/>
              </w:rPr>
              <w:t>Цена за ед., без НДС, руб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394" w:type="dxa"/>
            <w:vMerge w:val="restart"/>
          </w:tcPr>
          <w:p w:rsidR="00AD50FD" w:rsidRDefault="00AD50FD" w:rsidP="007D5BE8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FD" w:rsidRDefault="00AD50FD" w:rsidP="007D5BE8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50FD" w:rsidRPr="00A02C59" w:rsidRDefault="00AD50FD" w:rsidP="007D5BE8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2C59">
              <w:rPr>
                <w:rFonts w:ascii="Times New Roman" w:hAnsi="Times New Roman"/>
                <w:b/>
                <w:sz w:val="24"/>
                <w:szCs w:val="24"/>
              </w:rPr>
              <w:t>Общая стоимость, без НДС, руб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AD50FD" w:rsidRPr="00A02C59" w:rsidTr="00634D08">
        <w:trPr>
          <w:trHeight w:val="857"/>
        </w:trPr>
        <w:tc>
          <w:tcPr>
            <w:tcW w:w="560" w:type="dxa"/>
            <w:vMerge/>
          </w:tcPr>
          <w:p w:rsidR="00AD50FD" w:rsidRPr="00A02C59" w:rsidRDefault="00AD50FD" w:rsidP="007D5B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</w:tcPr>
          <w:p w:rsidR="00AD50FD" w:rsidRDefault="00AD50FD" w:rsidP="007D5B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F6F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государственного технического осмотра транспортных средств и прицепов с использованием средств технического диагностирования, по типам ТС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51" w:type="dxa"/>
            <w:vMerge/>
          </w:tcPr>
          <w:p w:rsidR="00AD50FD" w:rsidRPr="00A02C59" w:rsidRDefault="00AD50FD" w:rsidP="007D5BE8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D50FD" w:rsidRDefault="00AD50FD" w:rsidP="007D5BE8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D50FD" w:rsidRDefault="00AD50FD" w:rsidP="007D5BE8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AD50FD" w:rsidRDefault="00AD50FD" w:rsidP="007D5BE8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М1 - Транспор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 средства, используемые для перевозки пассажиров и имеющие, помимо места водителя, не более восьми мест для сидения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М2 - Транспор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редства, используемые для перевозки пассажиров и имеющие, помимо места водителя, более восьми мест для сидения,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технически допустимая максимальная масса которых не превышает 5 тонн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М3 - Транспор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редства, используемые для перевозки пассажиров и имеющие, помимо места </w:t>
            </w:r>
            <w:proofErr w:type="gram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водителя,  более</w:t>
            </w:r>
            <w:proofErr w:type="gramEnd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восьми мест для </w:t>
            </w: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сидения,технически</w:t>
            </w:r>
            <w:proofErr w:type="spellEnd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допустимая максимальная масса которых  превышает 5 тонн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N1 - Транспор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редства, предназначенные для перевозки грузов, имеющие технически допустимую максимальную массу не более 3,5 тонн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N2 - Транспор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редства, предназначенные для перевозки грузов, имеющие технически допустимую максимальную массу </w:t>
            </w:r>
            <w:proofErr w:type="gram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свыше  3</w:t>
            </w:r>
            <w:proofErr w:type="gramEnd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,5 тонн, но не более 12 тонн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</w:tcPr>
          <w:p w:rsidR="00AD50FD" w:rsidRPr="00A02C59" w:rsidRDefault="00AD50FD" w:rsidP="00AD50FD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02C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N3- Транспор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редства, предназначенные для перевозки грузов, имеющие технически допустимую максимальную </w:t>
            </w:r>
            <w:proofErr w:type="gram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массу  более</w:t>
            </w:r>
            <w:proofErr w:type="gramEnd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12 тонн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</w:tcPr>
          <w:p w:rsidR="00AD50FD" w:rsidRPr="00A02C59" w:rsidRDefault="00AD50FD" w:rsidP="00AD50FD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02C5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О1- Прицепы, технически допустимая максимальная масса, которых не более 0,75 тонн    О2- Прицепы, технически допустимая максимальная масса, которых свыше 0,75 тонн, но не более 3,5 тонн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</w:tcPr>
          <w:p w:rsidR="00AD50FD" w:rsidRPr="00A02C59" w:rsidRDefault="00AD50FD" w:rsidP="00AD50FD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02C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О3- Прицепы, технически допустимая максимальная масса, которых свыше 3,5 т, но не более 10 тонн   О4- Прицепы, технически допустимая максимальная масса, которых более 10тонн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60" w:type="dxa"/>
          </w:tcPr>
          <w:p w:rsidR="00AD50FD" w:rsidRPr="00A02C59" w:rsidRDefault="00AD50FD" w:rsidP="00AD50FD">
            <w:pPr>
              <w:pStyle w:val="af2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80" w:type="dxa"/>
            <w:vAlign w:val="center"/>
          </w:tcPr>
          <w:p w:rsidR="00AD50FD" w:rsidRPr="00A02C59" w:rsidRDefault="00AD50FD" w:rsidP="00AD50F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L - </w:t>
            </w: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Мототранспортные</w:t>
            </w:r>
            <w:proofErr w:type="spellEnd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средства 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AD50FD" w:rsidRDefault="00AD50FD" w:rsidP="00AD50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D50FD" w:rsidRPr="00A02C59" w:rsidTr="00634D08">
        <w:tc>
          <w:tcPr>
            <w:tcW w:w="5240" w:type="dxa"/>
            <w:gridSpan w:val="2"/>
          </w:tcPr>
          <w:p w:rsidR="00AD50FD" w:rsidRPr="00A02C59" w:rsidRDefault="00AD50FD" w:rsidP="007D5BE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2C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vAlign w:val="center"/>
          </w:tcPr>
          <w:p w:rsidR="00AD50FD" w:rsidRPr="00A02C59" w:rsidRDefault="00AD50FD" w:rsidP="007D5BE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D50FD" w:rsidRPr="00A02C59" w:rsidRDefault="00AD50FD" w:rsidP="007D5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50FD" w:rsidRPr="00F73484" w:rsidRDefault="00AD50FD" w:rsidP="007D5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AD50FD" w:rsidRPr="00F73484" w:rsidRDefault="00AD50FD" w:rsidP="007D5BE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AD50FD" w:rsidRDefault="00AD50FD" w:rsidP="009420EE">
      <w:pPr>
        <w:pStyle w:val="a4"/>
        <w:ind w:right="-6" w:firstLine="720"/>
        <w:jc w:val="center"/>
        <w:rPr>
          <w:sz w:val="26"/>
          <w:szCs w:val="26"/>
        </w:rPr>
      </w:pPr>
    </w:p>
    <w:p w:rsidR="00F32B1C" w:rsidRDefault="00F32B1C" w:rsidP="00F32B1C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  <w:r w:rsidRPr="00F32B1C">
        <w:rPr>
          <w:rFonts w:ascii="Times New Roman" w:hAnsi="Times New Roman" w:cs="Times New Roman"/>
          <w:b/>
          <w:sz w:val="26"/>
          <w:szCs w:val="26"/>
        </w:rPr>
        <w:t xml:space="preserve">Итого: </w:t>
      </w:r>
      <w:r w:rsidR="00FE00ED" w:rsidRPr="00FE00ED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  <w:r w:rsidR="00686CBD" w:rsidRPr="0068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4A13CE" w:rsidRDefault="00C4173B" w:rsidP="004A13CE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Срок оказания услуг: </w:t>
      </w:r>
      <w:proofErr w:type="gramStart"/>
      <w:r w:rsidRPr="00C4173B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C4173B">
        <w:rPr>
          <w:rFonts w:ascii="Times New Roman" w:hAnsi="Times New Roman" w:cs="Times New Roman"/>
          <w:sz w:val="26"/>
          <w:szCs w:val="26"/>
        </w:rPr>
        <w:t xml:space="preserve"> </w:t>
      </w:r>
      <w:r w:rsidR="00B62148" w:rsidRPr="00B62148">
        <w:rPr>
          <w:rFonts w:ascii="Times New Roman" w:hAnsi="Times New Roman" w:cs="Times New Roman"/>
          <w:bCs/>
          <w:sz w:val="26"/>
          <w:szCs w:val="26"/>
        </w:rPr>
        <w:t>момента заключения договора по 31.12.20</w:t>
      </w:r>
      <w:r w:rsidR="00E46D18" w:rsidRPr="00E46D18">
        <w:rPr>
          <w:rFonts w:ascii="Times New Roman" w:hAnsi="Times New Roman" w:cs="Times New Roman"/>
          <w:bCs/>
          <w:sz w:val="26"/>
          <w:szCs w:val="26"/>
        </w:rPr>
        <w:t>26</w:t>
      </w:r>
      <w:r w:rsidR="00B62148" w:rsidRPr="00B62148">
        <w:rPr>
          <w:rFonts w:ascii="Times New Roman" w:hAnsi="Times New Roman" w:cs="Times New Roman"/>
          <w:bCs/>
          <w:sz w:val="26"/>
          <w:szCs w:val="26"/>
        </w:rPr>
        <w:t xml:space="preserve">г. года, согласно заявок, представленных сотрудниками </w:t>
      </w:r>
      <w:proofErr w:type="spellStart"/>
      <w:r w:rsidR="00B62148" w:rsidRPr="00B62148">
        <w:rPr>
          <w:rFonts w:ascii="Times New Roman" w:hAnsi="Times New Roman" w:cs="Times New Roman"/>
          <w:bCs/>
          <w:sz w:val="26"/>
          <w:szCs w:val="26"/>
        </w:rPr>
        <w:t>СМиТ</w:t>
      </w:r>
      <w:proofErr w:type="spellEnd"/>
      <w:r w:rsidR="00B62148" w:rsidRPr="00B62148">
        <w:rPr>
          <w:rFonts w:ascii="Times New Roman" w:hAnsi="Times New Roman" w:cs="Times New Roman"/>
          <w:bCs/>
          <w:sz w:val="26"/>
          <w:szCs w:val="26"/>
        </w:rPr>
        <w:t xml:space="preserve"> филиала ПАО «</w:t>
      </w:r>
      <w:proofErr w:type="spellStart"/>
      <w:r w:rsidR="00B62148" w:rsidRPr="00B62148">
        <w:rPr>
          <w:rFonts w:ascii="Times New Roman" w:hAnsi="Times New Roman" w:cs="Times New Roman"/>
          <w:bCs/>
          <w:sz w:val="26"/>
          <w:szCs w:val="26"/>
        </w:rPr>
        <w:t>Россети</w:t>
      </w:r>
      <w:proofErr w:type="spellEnd"/>
      <w:r w:rsidR="00B62148" w:rsidRPr="00B62148">
        <w:rPr>
          <w:rFonts w:ascii="Times New Roman" w:hAnsi="Times New Roman" w:cs="Times New Roman"/>
          <w:bCs/>
          <w:sz w:val="26"/>
          <w:szCs w:val="26"/>
        </w:rPr>
        <w:t xml:space="preserve"> Центр» - «Курскэнерго». Сроки технического осмотра отдельного автомобиля согласовываются с представителями </w:t>
      </w:r>
      <w:proofErr w:type="spellStart"/>
      <w:r w:rsidR="00B62148" w:rsidRPr="00B62148">
        <w:rPr>
          <w:rFonts w:ascii="Times New Roman" w:hAnsi="Times New Roman" w:cs="Times New Roman"/>
          <w:bCs/>
          <w:sz w:val="26"/>
          <w:szCs w:val="26"/>
        </w:rPr>
        <w:t>СМиТ</w:t>
      </w:r>
      <w:proofErr w:type="spellEnd"/>
      <w:r w:rsidR="00B62148" w:rsidRPr="00B62148">
        <w:rPr>
          <w:rFonts w:ascii="Times New Roman" w:hAnsi="Times New Roman" w:cs="Times New Roman"/>
          <w:bCs/>
          <w:sz w:val="26"/>
          <w:szCs w:val="26"/>
        </w:rPr>
        <w:t xml:space="preserve"> филиала ПАО «</w:t>
      </w:r>
      <w:proofErr w:type="spellStart"/>
      <w:r w:rsidR="00B62148" w:rsidRPr="00B62148">
        <w:rPr>
          <w:rFonts w:ascii="Times New Roman" w:hAnsi="Times New Roman" w:cs="Times New Roman"/>
          <w:bCs/>
          <w:sz w:val="26"/>
          <w:szCs w:val="26"/>
        </w:rPr>
        <w:t>Россети</w:t>
      </w:r>
      <w:proofErr w:type="spellEnd"/>
      <w:r w:rsidR="00B62148" w:rsidRPr="00B62148">
        <w:rPr>
          <w:rFonts w:ascii="Times New Roman" w:hAnsi="Times New Roman" w:cs="Times New Roman"/>
          <w:bCs/>
          <w:sz w:val="26"/>
          <w:szCs w:val="26"/>
        </w:rPr>
        <w:t xml:space="preserve"> Центр» - «Курскэнерго» и не должны превышать 1 часа с момента принятия автомобиля на станцию.</w:t>
      </w:r>
    </w:p>
    <w:p w:rsidR="007A2702" w:rsidRDefault="001444D3" w:rsidP="004A13CE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Место оказания услуг: </w:t>
      </w:r>
      <w:r w:rsidR="007A2702" w:rsidRPr="004A13CE">
        <w:rPr>
          <w:rFonts w:ascii="Times New Roman" w:hAnsi="Times New Roman" w:cs="Times New Roman"/>
          <w:sz w:val="26"/>
          <w:szCs w:val="26"/>
        </w:rPr>
        <w:t>Пункт технического осмотра, расположенного по адресу:</w:t>
      </w:r>
      <w:r w:rsidR="007A270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A13CE" w:rsidRDefault="00FE00ED" w:rsidP="004A13CE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</w:t>
      </w:r>
    </w:p>
    <w:p w:rsidR="001444D3" w:rsidRDefault="004A13CE" w:rsidP="004A13CE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По результатам оказанной услуги выдается диагностическая карта. В случае выявленных неисправностей, выдается дефектная ведомость с перечислением таковых.</w:t>
      </w:r>
      <w:r>
        <w:rPr>
          <w:rFonts w:ascii="Times New Roman" w:hAnsi="Times New Roman"/>
          <w:sz w:val="26"/>
          <w:szCs w:val="26"/>
        </w:rPr>
        <w:t xml:space="preserve"> </w:t>
      </w:r>
      <w:r w:rsidR="007A2702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F32B1C" w:rsidRPr="00F32B1C" w:rsidRDefault="00F32B1C" w:rsidP="00F32B1C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5E7C58">
        <w:tc>
          <w:tcPr>
            <w:tcW w:w="5148" w:type="dxa"/>
          </w:tcPr>
          <w:p w:rsidR="002C3C95" w:rsidRPr="00146671" w:rsidRDefault="002C3C95" w:rsidP="005A41E8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146671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5A41E8" w:rsidRDefault="005A41E8" w:rsidP="005A41E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FE00ED" w:rsidRDefault="00FE00ED" w:rsidP="005A41E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FE00ED" w:rsidRDefault="00FE00ED" w:rsidP="005A41E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FE00ED" w:rsidRPr="00E260DC" w:rsidRDefault="00FE00ED" w:rsidP="005A41E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5A41E8" w:rsidRPr="00E260DC" w:rsidRDefault="005A41E8" w:rsidP="005A41E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2C3C95" w:rsidRPr="00146671" w:rsidRDefault="005A41E8" w:rsidP="005A41E8">
            <w:pPr>
              <w:pStyle w:val="afc"/>
              <w:rPr>
                <w:b/>
              </w:rPr>
            </w:pPr>
            <w:r w:rsidRPr="00E260DC">
              <w:rPr>
                <w:rFonts w:ascii="Times New Roman" w:hAnsi="Times New Roman"/>
                <w:sz w:val="24"/>
                <w:szCs w:val="24"/>
              </w:rPr>
              <w:t>М.П. «___» _______________20</w:t>
            </w:r>
            <w:r w:rsidR="00E46D18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Pr="00E260DC">
              <w:rPr>
                <w:rFonts w:ascii="Times New Roman" w:hAnsi="Times New Roman"/>
                <w:sz w:val="24"/>
                <w:szCs w:val="24"/>
              </w:rPr>
              <w:t>г</w:t>
            </w:r>
            <w:r w:rsidRPr="0014667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741" w:type="dxa"/>
          </w:tcPr>
          <w:p w:rsidR="002C3C95" w:rsidRPr="00146671" w:rsidRDefault="002C3C95" w:rsidP="005A41E8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146671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  <w:p w:rsidR="00050E8D" w:rsidRPr="00D51A56" w:rsidRDefault="00050E8D" w:rsidP="00050E8D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050E8D" w:rsidRPr="009A56DD" w:rsidRDefault="00050E8D" w:rsidP="00050E8D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050E8D" w:rsidRDefault="00050E8D" w:rsidP="00050E8D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FE00ED" w:rsidRDefault="00FE00ED" w:rsidP="00050E8D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0F5AE8" w:rsidRPr="009A56DD" w:rsidRDefault="00050E8D" w:rsidP="00050E8D">
            <w:pPr>
              <w:pStyle w:val="afc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__________________</w:t>
            </w:r>
            <w:r w:rsidR="00FE00ED">
              <w:rPr>
                <w:rFonts w:ascii="Times New Roman" w:hAnsi="Times New Roman"/>
                <w:sz w:val="26"/>
                <w:szCs w:val="26"/>
              </w:rPr>
              <w:t>/_____________/</w:t>
            </w:r>
          </w:p>
          <w:p w:rsidR="002C3C95" w:rsidRPr="00146671" w:rsidRDefault="000F5AE8" w:rsidP="000F5AE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56DD">
              <w:rPr>
                <w:rFonts w:ascii="Times New Roman" w:hAnsi="Times New Roman"/>
                <w:sz w:val="26"/>
                <w:szCs w:val="26"/>
              </w:rPr>
              <w:t>М.П._______________20</w:t>
            </w:r>
            <w:r w:rsidR="00E46D18">
              <w:rPr>
                <w:rFonts w:ascii="Times New Roman" w:hAnsi="Times New Roman"/>
                <w:sz w:val="26"/>
                <w:szCs w:val="26"/>
                <w:lang w:val="en-US"/>
              </w:rPr>
              <w:t>26</w:t>
            </w:r>
            <w:r w:rsidRPr="009A56DD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0D7965" w:rsidRDefault="00146671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97024B" w:rsidRDefault="000D7965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14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4D08" w:rsidRDefault="0097024B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</w:p>
    <w:p w:rsidR="00634D08" w:rsidRDefault="00634D08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D08" w:rsidRDefault="00634D08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D08" w:rsidRDefault="00634D08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D08" w:rsidRDefault="00634D08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ED" w:rsidRDefault="00634D08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</w:p>
    <w:p w:rsidR="00FE00ED" w:rsidRDefault="00FE00ED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A8A" w:rsidRDefault="000E1A8A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ED" w:rsidRDefault="00FE00ED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ED" w:rsidRDefault="00FE00ED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FE00ED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:rsidR="002C3C95" w:rsidRPr="002C3C95" w:rsidRDefault="002C3C95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146671" w:rsidRDefault="00146671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</w:t>
      </w:r>
    </w:p>
    <w:p w:rsidR="00146671" w:rsidRDefault="00146671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146671" w:rsidRDefault="00146671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671" w:rsidRDefault="00146671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671" w:rsidRDefault="00146671" w:rsidP="00956C05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956C05">
        <w:rPr>
          <w:rFonts w:ascii="Times New Roman" w:hAnsi="Times New Roman"/>
          <w:b/>
          <w:sz w:val="24"/>
          <w:szCs w:val="24"/>
        </w:rPr>
        <w:t>Форму акта приема-сдачи оказанных услуг утверждаем:</w:t>
      </w:r>
    </w:p>
    <w:p w:rsidR="000E1A8A" w:rsidRPr="00956C05" w:rsidRDefault="000E1A8A" w:rsidP="00956C05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911" w:type="pct"/>
        <w:tblLook w:val="01E0" w:firstRow="1" w:lastRow="1" w:firstColumn="1" w:lastColumn="1" w:noHBand="0" w:noVBand="0"/>
      </w:tblPr>
      <w:tblGrid>
        <w:gridCol w:w="4829"/>
        <w:gridCol w:w="5472"/>
      </w:tblGrid>
      <w:tr w:rsidR="00146671" w:rsidRPr="00686CBD" w:rsidTr="00B3186C">
        <w:trPr>
          <w:trHeight w:val="1791"/>
        </w:trPr>
        <w:tc>
          <w:tcPr>
            <w:tcW w:w="2344" w:type="pct"/>
          </w:tcPr>
          <w:p w:rsidR="00146671" w:rsidRPr="00686CBD" w:rsidRDefault="00146671" w:rsidP="00146671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686CBD">
              <w:rPr>
                <w:rFonts w:ascii="Times New Roman" w:hAnsi="Times New Roman"/>
                <w:b/>
                <w:sz w:val="24"/>
                <w:szCs w:val="24"/>
              </w:rPr>
              <w:t>От Заказчика:</w:t>
            </w:r>
          </w:p>
          <w:p w:rsidR="00146671" w:rsidRPr="00686CBD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pct"/>
          </w:tcPr>
          <w:p w:rsidR="00146671" w:rsidRPr="00686CBD" w:rsidRDefault="00146671" w:rsidP="00146671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686CBD">
              <w:rPr>
                <w:rFonts w:ascii="Times New Roman" w:hAnsi="Times New Roman"/>
                <w:b/>
                <w:sz w:val="24"/>
                <w:szCs w:val="24"/>
              </w:rPr>
              <w:t>От Исполнителя</w:t>
            </w:r>
          </w:p>
          <w:p w:rsidR="00686CBD" w:rsidRPr="00686CBD" w:rsidRDefault="00686CBD" w:rsidP="00386565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46671" w:rsidRPr="00686CBD" w:rsidRDefault="00146671" w:rsidP="00686CBD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671" w:rsidRPr="00686CBD" w:rsidTr="00590790">
        <w:trPr>
          <w:trHeight w:val="323"/>
        </w:trPr>
        <w:tc>
          <w:tcPr>
            <w:tcW w:w="2344" w:type="pct"/>
          </w:tcPr>
          <w:p w:rsidR="00146671" w:rsidRPr="00686CBD" w:rsidRDefault="00590790" w:rsidP="00590790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686CBD">
              <w:rPr>
                <w:rFonts w:ascii="Times New Roman" w:hAnsi="Times New Roman"/>
                <w:sz w:val="24"/>
                <w:szCs w:val="24"/>
              </w:rPr>
              <w:t>М.П._______________20</w:t>
            </w:r>
            <w:r w:rsidR="00E46D18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Pr="00686CB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656" w:type="pct"/>
          </w:tcPr>
          <w:p w:rsidR="00146671" w:rsidRPr="00686CBD" w:rsidRDefault="00590790" w:rsidP="00590790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686CBD">
              <w:rPr>
                <w:rFonts w:ascii="Times New Roman" w:hAnsi="Times New Roman"/>
                <w:sz w:val="24"/>
                <w:szCs w:val="24"/>
              </w:rPr>
              <w:t>М.П._______________20</w:t>
            </w:r>
            <w:r w:rsidR="00E46D18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Pr="00686CB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146671" w:rsidRPr="00686CBD" w:rsidRDefault="00146671" w:rsidP="00590790">
      <w:pPr>
        <w:pStyle w:val="afc"/>
        <w:jc w:val="center"/>
        <w:rPr>
          <w:rFonts w:ascii="Times New Roman" w:hAnsi="Times New Roman"/>
          <w:sz w:val="24"/>
          <w:szCs w:val="24"/>
        </w:rPr>
      </w:pPr>
    </w:p>
    <w:p w:rsidR="00146671" w:rsidRPr="00590790" w:rsidRDefault="00146671" w:rsidP="00590790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590790">
        <w:rPr>
          <w:rFonts w:ascii="Times New Roman" w:hAnsi="Times New Roman"/>
          <w:b/>
          <w:sz w:val="24"/>
          <w:szCs w:val="24"/>
        </w:rPr>
        <w:t>АКТ</w:t>
      </w:r>
    </w:p>
    <w:p w:rsidR="00146671" w:rsidRPr="00590790" w:rsidRDefault="00146671" w:rsidP="00590790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590790">
        <w:rPr>
          <w:rFonts w:ascii="Times New Roman" w:hAnsi="Times New Roman"/>
          <w:b/>
          <w:sz w:val="24"/>
          <w:szCs w:val="24"/>
        </w:rPr>
        <w:t>приема-сдачи оказанных услуг</w:t>
      </w:r>
    </w:p>
    <w:p w:rsidR="00146671" w:rsidRPr="00146671" w:rsidRDefault="00386565" w:rsidP="00686CBD">
      <w:pPr>
        <w:pStyle w:val="afc"/>
        <w:ind w:firstLine="0"/>
        <w:rPr>
          <w:rFonts w:ascii="Times New Roman" w:hAnsi="Times New Roman"/>
          <w:sz w:val="24"/>
          <w:szCs w:val="24"/>
        </w:rPr>
      </w:pPr>
      <w:r w:rsidRPr="00D82D0C">
        <w:rPr>
          <w:rFonts w:ascii="Times New Roman" w:hAnsi="Times New Roman"/>
          <w:b/>
          <w:sz w:val="26"/>
          <w:szCs w:val="26"/>
        </w:rPr>
        <w:t>Публичное акционерное общество «</w:t>
      </w:r>
      <w:proofErr w:type="spellStart"/>
      <w:r w:rsidRPr="00D82D0C">
        <w:rPr>
          <w:rFonts w:ascii="Times New Roman" w:hAnsi="Times New Roman"/>
          <w:b/>
          <w:sz w:val="26"/>
          <w:szCs w:val="26"/>
        </w:rPr>
        <w:t>Россети</w:t>
      </w:r>
      <w:proofErr w:type="spellEnd"/>
      <w:r w:rsidRPr="00D82D0C">
        <w:rPr>
          <w:rFonts w:ascii="Times New Roman" w:hAnsi="Times New Roman"/>
          <w:b/>
          <w:sz w:val="26"/>
          <w:szCs w:val="26"/>
        </w:rPr>
        <w:t xml:space="preserve"> Центр» (Филиал ПАО «</w:t>
      </w:r>
      <w:proofErr w:type="spellStart"/>
      <w:r w:rsidRPr="00D82D0C">
        <w:rPr>
          <w:rFonts w:ascii="Times New Roman" w:hAnsi="Times New Roman"/>
          <w:b/>
          <w:sz w:val="26"/>
          <w:szCs w:val="26"/>
        </w:rPr>
        <w:t>Россети</w:t>
      </w:r>
      <w:proofErr w:type="spellEnd"/>
      <w:r w:rsidRPr="00D82D0C">
        <w:rPr>
          <w:rFonts w:ascii="Times New Roman" w:hAnsi="Times New Roman"/>
          <w:b/>
          <w:sz w:val="26"/>
          <w:szCs w:val="26"/>
        </w:rPr>
        <w:t xml:space="preserve"> Центр»-«Курскэнерго»)</w:t>
      </w:r>
      <w:r w:rsidR="00146671" w:rsidRPr="00146671">
        <w:rPr>
          <w:rFonts w:ascii="Times New Roman" w:hAnsi="Times New Roman"/>
          <w:bCs/>
          <w:sz w:val="24"/>
          <w:szCs w:val="24"/>
        </w:rPr>
        <w:t>, именуемое в дальнейшем</w:t>
      </w:r>
      <w:r w:rsidR="00146671" w:rsidRPr="00146671">
        <w:rPr>
          <w:rFonts w:ascii="Times New Roman" w:hAnsi="Times New Roman"/>
          <w:sz w:val="24"/>
          <w:szCs w:val="24"/>
        </w:rPr>
        <w:t xml:space="preserve"> «Заказчик», в лице </w:t>
      </w:r>
      <w:r w:rsidR="00686CBD">
        <w:rPr>
          <w:rFonts w:ascii="Times New Roman" w:hAnsi="Times New Roman"/>
          <w:sz w:val="24"/>
          <w:szCs w:val="24"/>
        </w:rPr>
        <w:t>___________________________________</w:t>
      </w:r>
      <w:r w:rsidR="00146671" w:rsidRPr="00146671">
        <w:rPr>
          <w:rFonts w:ascii="Times New Roman" w:hAnsi="Times New Roman"/>
          <w:sz w:val="24"/>
          <w:szCs w:val="24"/>
        </w:rPr>
        <w:t xml:space="preserve">, действующего на основании  _______________. с одной стороны,  и </w:t>
      </w:r>
      <w:r w:rsidR="000E1A8A">
        <w:rPr>
          <w:rFonts w:ascii="Times New Roman" w:hAnsi="Times New Roman"/>
          <w:sz w:val="24"/>
          <w:szCs w:val="24"/>
        </w:rPr>
        <w:t>__________________________________</w:t>
      </w:r>
      <w:r w:rsidRPr="00D82D0C">
        <w:rPr>
          <w:rFonts w:ascii="Times New Roman" w:hAnsi="Times New Roman"/>
          <w:sz w:val="26"/>
          <w:szCs w:val="26"/>
        </w:rPr>
        <w:t>, именуем</w:t>
      </w:r>
      <w:r w:rsidR="00FC2230">
        <w:rPr>
          <w:rFonts w:ascii="Times New Roman" w:hAnsi="Times New Roman"/>
          <w:sz w:val="26"/>
          <w:szCs w:val="26"/>
        </w:rPr>
        <w:t>ый</w:t>
      </w:r>
      <w:r w:rsidRPr="00D82D0C">
        <w:rPr>
          <w:rFonts w:ascii="Times New Roman" w:hAnsi="Times New Roman"/>
          <w:sz w:val="26"/>
          <w:szCs w:val="26"/>
        </w:rPr>
        <w:t xml:space="preserve"> в дальнейшем «Исполнитель», </w:t>
      </w:r>
      <w:r w:rsidR="002D0799">
        <w:rPr>
          <w:rFonts w:ascii="Times New Roman" w:hAnsi="Times New Roman"/>
          <w:sz w:val="26"/>
          <w:szCs w:val="26"/>
        </w:rPr>
        <w:t xml:space="preserve">действующий на основании </w:t>
      </w:r>
      <w:r w:rsidR="000E1A8A">
        <w:rPr>
          <w:rFonts w:ascii="Times New Roman" w:hAnsi="Times New Roman"/>
          <w:sz w:val="26"/>
          <w:szCs w:val="26"/>
        </w:rPr>
        <w:t>_______________________________</w:t>
      </w:r>
      <w:r w:rsidRPr="00D82D0C">
        <w:rPr>
          <w:rFonts w:ascii="Times New Roman" w:hAnsi="Times New Roman"/>
          <w:sz w:val="26"/>
          <w:szCs w:val="26"/>
        </w:rPr>
        <w:t xml:space="preserve"> с другой стороны</w:t>
      </w:r>
      <w:r w:rsidR="00146671" w:rsidRPr="00146671">
        <w:rPr>
          <w:rFonts w:ascii="Times New Roman" w:hAnsi="Times New Roman"/>
          <w:sz w:val="24"/>
          <w:szCs w:val="24"/>
        </w:rPr>
        <w:t>, в дальнейшем именуемые Стороны, составили настоящий Акт приема-сдачи оказанных услуг о том, что Исполнитель оказал Заказчику нижеуказанные услу</w:t>
      </w:r>
      <w:r w:rsidR="005E201A">
        <w:rPr>
          <w:rFonts w:ascii="Times New Roman" w:hAnsi="Times New Roman"/>
          <w:sz w:val="24"/>
          <w:szCs w:val="24"/>
        </w:rPr>
        <w:t>ги по Договору №_____</w:t>
      </w:r>
      <w:r w:rsidR="00146671" w:rsidRPr="00146671">
        <w:rPr>
          <w:rFonts w:ascii="Times New Roman" w:hAnsi="Times New Roman"/>
          <w:sz w:val="24"/>
          <w:szCs w:val="24"/>
        </w:rPr>
        <w:t>от__ _______20</w:t>
      </w:r>
      <w:r w:rsidR="00E46D18" w:rsidRPr="00E46D18">
        <w:rPr>
          <w:rFonts w:ascii="Times New Roman" w:hAnsi="Times New Roman"/>
          <w:sz w:val="24"/>
          <w:szCs w:val="24"/>
        </w:rPr>
        <w:t>26</w:t>
      </w:r>
      <w:r w:rsidR="00146671" w:rsidRPr="00146671">
        <w:rPr>
          <w:rFonts w:ascii="Times New Roman" w:hAnsi="Times New Roman"/>
          <w:sz w:val="24"/>
          <w:szCs w:val="24"/>
        </w:rPr>
        <w:t>г.</w:t>
      </w:r>
      <w:r w:rsidR="002D0799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889"/>
        <w:gridCol w:w="1616"/>
      </w:tblGrid>
      <w:tr w:rsidR="00146671" w:rsidRPr="00146671" w:rsidTr="005E4976">
        <w:trPr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671" w:rsidRPr="00146671" w:rsidRDefault="005E4976" w:rsidP="005E4976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146671" w:rsidRPr="00146671">
              <w:rPr>
                <w:rFonts w:ascii="Times New Roman" w:hAnsi="Times New Roman"/>
                <w:sz w:val="24"/>
                <w:szCs w:val="24"/>
              </w:rPr>
              <w:t xml:space="preserve">п/п   </w:t>
            </w:r>
          </w:p>
        </w:tc>
        <w:tc>
          <w:tcPr>
            <w:tcW w:w="6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671" w:rsidRPr="00146671" w:rsidRDefault="00146671" w:rsidP="005E4976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671" w:rsidRPr="00146671" w:rsidRDefault="00146671" w:rsidP="005E4976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>Содержание услуг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671" w:rsidRPr="00146671" w:rsidRDefault="00146671" w:rsidP="005E4976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>Стоимость услуг, без НДС, руб.</w:t>
            </w:r>
          </w:p>
        </w:tc>
      </w:tr>
      <w:tr w:rsidR="00146671" w:rsidRPr="00146671" w:rsidTr="005E4976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671" w:rsidRPr="00146671" w:rsidRDefault="005E4976" w:rsidP="005E4976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671" w:rsidRPr="00146671" w:rsidTr="00146671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>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671" w:rsidRPr="00146671" w:rsidTr="00146671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6671" w:rsidRPr="00146671" w:rsidRDefault="00146671" w:rsidP="00146671">
      <w:pPr>
        <w:pStyle w:val="afc"/>
        <w:rPr>
          <w:rFonts w:ascii="Times New Roman" w:hAnsi="Times New Roman"/>
          <w:sz w:val="24"/>
          <w:szCs w:val="24"/>
        </w:rPr>
      </w:pPr>
      <w:r w:rsidRPr="00146671">
        <w:rPr>
          <w:rFonts w:ascii="Times New Roman" w:hAnsi="Times New Roman"/>
          <w:sz w:val="24"/>
          <w:szCs w:val="24"/>
        </w:rPr>
        <w:t>Исполнитель оказал услуги своевременно и в полном объеме. У Заказчика к Исполнителю претензий не имеется.</w:t>
      </w:r>
    </w:p>
    <w:p w:rsidR="00146671" w:rsidRPr="00146671" w:rsidRDefault="00146671" w:rsidP="00146671">
      <w:pPr>
        <w:pStyle w:val="afc"/>
        <w:rPr>
          <w:rFonts w:ascii="Times New Roman" w:hAnsi="Times New Roman"/>
          <w:sz w:val="24"/>
          <w:szCs w:val="24"/>
        </w:rPr>
      </w:pPr>
      <w:r w:rsidRPr="00146671">
        <w:rPr>
          <w:rFonts w:ascii="Times New Roman" w:hAnsi="Times New Roman"/>
          <w:sz w:val="24"/>
          <w:szCs w:val="24"/>
        </w:rPr>
        <w:t xml:space="preserve">                Заказчик обязуется оплатить услуги Исполнителя в размере _______________ НДС не облагается, в соответствии с п. 4.2. Договора.</w:t>
      </w:r>
    </w:p>
    <w:p w:rsidR="00146671" w:rsidRPr="00146671" w:rsidRDefault="00146671" w:rsidP="00146671">
      <w:pPr>
        <w:pStyle w:val="afc"/>
        <w:rPr>
          <w:rFonts w:ascii="Times New Roman" w:hAnsi="Times New Roman"/>
          <w:sz w:val="24"/>
          <w:szCs w:val="24"/>
        </w:rPr>
      </w:pPr>
      <w:r w:rsidRPr="00146671">
        <w:rPr>
          <w:rFonts w:ascii="Times New Roman" w:hAnsi="Times New Roman"/>
          <w:sz w:val="24"/>
          <w:szCs w:val="24"/>
        </w:rPr>
        <w:t xml:space="preserve">                С момента подписания, настоящий Акт приема-сдачи оказанных услуг становится неотъемлемой частью Договора.</w:t>
      </w:r>
    </w:p>
    <w:p w:rsidR="00146671" w:rsidRPr="00146671" w:rsidRDefault="00146671" w:rsidP="00146671">
      <w:pPr>
        <w:pStyle w:val="afc"/>
        <w:rPr>
          <w:rFonts w:ascii="Times New Roman" w:hAnsi="Times New Roman"/>
          <w:sz w:val="24"/>
          <w:szCs w:val="24"/>
        </w:rPr>
      </w:pPr>
      <w:r w:rsidRPr="00146671">
        <w:rPr>
          <w:rFonts w:ascii="Times New Roman" w:hAnsi="Times New Roman"/>
          <w:sz w:val="24"/>
          <w:szCs w:val="24"/>
        </w:rPr>
        <w:t xml:space="preserve">                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tbl>
      <w:tblPr>
        <w:tblW w:w="4915" w:type="pct"/>
        <w:tblLook w:val="01E0" w:firstRow="1" w:lastRow="1" w:firstColumn="1" w:lastColumn="1" w:noHBand="0" w:noVBand="0"/>
      </w:tblPr>
      <w:tblGrid>
        <w:gridCol w:w="5155"/>
        <w:gridCol w:w="5155"/>
      </w:tblGrid>
      <w:tr w:rsidR="00146671" w:rsidRPr="00146671" w:rsidTr="00146671">
        <w:trPr>
          <w:trHeight w:val="1110"/>
        </w:trPr>
        <w:tc>
          <w:tcPr>
            <w:tcW w:w="2500" w:type="pct"/>
          </w:tcPr>
          <w:p w:rsidR="00146671" w:rsidRPr="005E4976" w:rsidRDefault="00146671" w:rsidP="00146671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5E4976">
              <w:rPr>
                <w:rFonts w:ascii="Times New Roman" w:hAnsi="Times New Roman"/>
                <w:b/>
                <w:sz w:val="24"/>
                <w:szCs w:val="24"/>
              </w:rPr>
              <w:t>От Заказчика:</w:t>
            </w:r>
          </w:p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i/>
                <w:sz w:val="24"/>
                <w:szCs w:val="24"/>
              </w:rPr>
            </w:pPr>
            <w:r w:rsidRPr="00146671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 xml:space="preserve">___________________________________                   </w:t>
            </w:r>
          </w:p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i/>
                <w:sz w:val="24"/>
                <w:szCs w:val="24"/>
              </w:rPr>
            </w:pPr>
            <w:r w:rsidRPr="00146671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:rsidR="00146671" w:rsidRPr="005E4976" w:rsidRDefault="00146671" w:rsidP="00146671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5E4976">
              <w:rPr>
                <w:rFonts w:ascii="Times New Roman" w:hAnsi="Times New Roman"/>
                <w:b/>
                <w:sz w:val="24"/>
                <w:szCs w:val="24"/>
              </w:rPr>
              <w:t>От Исполнителя</w:t>
            </w:r>
          </w:p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i/>
                <w:sz w:val="24"/>
                <w:szCs w:val="24"/>
              </w:rPr>
            </w:pPr>
            <w:r w:rsidRPr="00146671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146671" w:rsidRPr="00146671" w:rsidRDefault="00146671" w:rsidP="00146671">
            <w:pPr>
              <w:pStyle w:val="afc"/>
              <w:rPr>
                <w:rFonts w:ascii="Times New Roman" w:hAnsi="Times New Roman"/>
                <w:i/>
                <w:sz w:val="24"/>
                <w:szCs w:val="24"/>
              </w:rPr>
            </w:pPr>
            <w:r w:rsidRPr="00146671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</w:tr>
      <w:tr w:rsidR="00146671" w:rsidRPr="00146671" w:rsidTr="00146671">
        <w:tc>
          <w:tcPr>
            <w:tcW w:w="2500" w:type="pct"/>
          </w:tcPr>
          <w:p w:rsidR="00146671" w:rsidRPr="00146671" w:rsidRDefault="00146671" w:rsidP="00590790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 xml:space="preserve">               М.П._______________20</w:t>
            </w:r>
            <w:r w:rsidR="00E46D18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Pr="0014667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500" w:type="pct"/>
          </w:tcPr>
          <w:p w:rsidR="00146671" w:rsidRPr="00146671" w:rsidRDefault="00146671" w:rsidP="00590790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146671">
              <w:rPr>
                <w:rFonts w:ascii="Times New Roman" w:hAnsi="Times New Roman"/>
                <w:sz w:val="24"/>
                <w:szCs w:val="24"/>
              </w:rPr>
              <w:t xml:space="preserve">                  М.П._______________20</w:t>
            </w:r>
            <w:r w:rsidR="00E46D18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Pr="0014667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146671" w:rsidRDefault="00146671" w:rsidP="00146671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</w:rPr>
      </w:pPr>
    </w:p>
    <w:p w:rsidR="00146671" w:rsidRDefault="00146671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sz w:val="20"/>
          <w:szCs w:val="20"/>
          <w:lang w:eastAsia="ru-RU"/>
        </w:rPr>
      </w:pPr>
    </w:p>
    <w:p w:rsidR="00B3186C" w:rsidRDefault="00B3186C" w:rsidP="001466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3186C" w:rsidSect="00146671">
          <w:headerReference w:type="default" r:id="rId8"/>
          <w:pgSz w:w="11906" w:h="16838"/>
          <w:pgMar w:top="539" w:right="709" w:bottom="720" w:left="709" w:header="709" w:footer="266" w:gutter="0"/>
          <w:cols w:space="708"/>
          <w:docGrid w:linePitch="360"/>
        </w:sectPr>
      </w:pPr>
    </w:p>
    <w:p w:rsidR="002C3C95" w:rsidRPr="002C3C95" w:rsidRDefault="002C3C95" w:rsidP="00B318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D7688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9CB" w:rsidRPr="00D059CB" w:rsidRDefault="00D059CB" w:rsidP="00D059CB">
      <w:pPr>
        <w:keepNext/>
        <w:tabs>
          <w:tab w:val="left" w:pos="708"/>
        </w:tabs>
        <w:outlineLvl w:val="0"/>
        <w:rPr>
          <w:rFonts w:ascii="Times New Roman" w:hAnsi="Times New Roman" w:cs="Times New Roman"/>
          <w:b/>
          <w:bCs/>
          <w:sz w:val="28"/>
        </w:rPr>
      </w:pPr>
      <w:r>
        <w:rPr>
          <w:b/>
          <w:bCs/>
          <w:sz w:val="28"/>
        </w:rPr>
        <w:t xml:space="preserve">         </w:t>
      </w:r>
      <w:r w:rsidRPr="00D059CB">
        <w:rPr>
          <w:rFonts w:ascii="Times New Roman" w:hAnsi="Times New Roman" w:cs="Times New Roman"/>
          <w:b/>
          <w:bCs/>
          <w:sz w:val="28"/>
        </w:rPr>
        <w:t>Формат предоставления информации  утверждаем:</w:t>
      </w:r>
    </w:p>
    <w:tbl>
      <w:tblPr>
        <w:tblW w:w="14317" w:type="dxa"/>
        <w:tblInd w:w="959" w:type="dxa"/>
        <w:tblLook w:val="01E0" w:firstRow="1" w:lastRow="1" w:firstColumn="1" w:lastColumn="1" w:noHBand="0" w:noVBand="0"/>
      </w:tblPr>
      <w:tblGrid>
        <w:gridCol w:w="8788"/>
        <w:gridCol w:w="5529"/>
      </w:tblGrid>
      <w:tr w:rsidR="00D059CB" w:rsidRPr="00534BAF" w:rsidTr="00D059CB">
        <w:trPr>
          <w:trHeight w:val="2293"/>
        </w:trPr>
        <w:tc>
          <w:tcPr>
            <w:tcW w:w="8788" w:type="dxa"/>
          </w:tcPr>
          <w:p w:rsidR="00D059CB" w:rsidRPr="00D059CB" w:rsidRDefault="00D059CB" w:rsidP="00D059CB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D059CB">
              <w:rPr>
                <w:rFonts w:ascii="Times New Roman" w:hAnsi="Times New Roman"/>
                <w:b/>
                <w:sz w:val="24"/>
                <w:szCs w:val="24"/>
              </w:rPr>
              <w:t>От Заказчика:</w:t>
            </w:r>
          </w:p>
          <w:p w:rsidR="00D059CB" w:rsidRPr="00D059CB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D059CB" w:rsidRPr="00D059CB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D059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59CB" w:rsidRPr="00D059CB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D059CB" w:rsidRPr="00534BAF" w:rsidRDefault="00D059CB" w:rsidP="00D059CB">
            <w:pPr>
              <w:pStyle w:val="afc"/>
            </w:pPr>
            <w:r w:rsidRPr="00D059CB">
              <w:rPr>
                <w:rFonts w:ascii="Times New Roman" w:hAnsi="Times New Roman"/>
                <w:sz w:val="24"/>
                <w:szCs w:val="24"/>
              </w:rPr>
              <w:t>М.П.   «_____» _____________20</w:t>
            </w:r>
            <w:r w:rsidR="00E46D18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Pr="00D059CB">
              <w:rPr>
                <w:rFonts w:ascii="Times New Roman" w:hAnsi="Times New Roman"/>
                <w:sz w:val="24"/>
                <w:szCs w:val="24"/>
              </w:rPr>
              <w:t>г.</w:t>
            </w:r>
            <w:r w:rsidRPr="00782B3A">
              <w:t xml:space="preserve">                     </w:t>
            </w:r>
          </w:p>
        </w:tc>
        <w:tc>
          <w:tcPr>
            <w:tcW w:w="5529" w:type="dxa"/>
          </w:tcPr>
          <w:p w:rsidR="00D059CB" w:rsidRPr="00D059CB" w:rsidRDefault="00D059CB" w:rsidP="00D059CB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 w:rsidRPr="00D059CB">
              <w:rPr>
                <w:rFonts w:ascii="Times New Roman" w:hAnsi="Times New Roman"/>
                <w:b/>
                <w:sz w:val="24"/>
                <w:szCs w:val="24"/>
              </w:rPr>
              <w:t>От Исполнителя:</w:t>
            </w:r>
          </w:p>
          <w:p w:rsidR="00D059CB" w:rsidRPr="00D059CB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0E1A8A" w:rsidRPr="00686CBD" w:rsidRDefault="00D059CB" w:rsidP="000E1A8A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9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25FB" w:rsidRPr="00686CBD" w:rsidRDefault="002A25FB" w:rsidP="00050E8D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059CB" w:rsidRPr="00D059CB" w:rsidRDefault="00D059CB" w:rsidP="002A25FB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9CB">
              <w:rPr>
                <w:rFonts w:ascii="Times New Roman" w:hAnsi="Times New Roman"/>
                <w:sz w:val="24"/>
                <w:szCs w:val="24"/>
              </w:rPr>
              <w:t xml:space="preserve"> М.П.   «_____» __________20</w:t>
            </w:r>
            <w:r w:rsidR="00E46D18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Pr="00D059C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D059CB" w:rsidRPr="00D059CB" w:rsidRDefault="00D059CB" w:rsidP="00D059CB">
            <w:pPr>
              <w:pStyle w:val="afc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059CB" w:rsidRPr="00D059CB" w:rsidRDefault="00D059CB" w:rsidP="00D059C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59CB" w:rsidRDefault="00D059CB" w:rsidP="00D059CB">
      <w:pPr>
        <w:pStyle w:val="afc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658"/>
        <w:gridCol w:w="1838"/>
        <w:gridCol w:w="773"/>
        <w:gridCol w:w="1610"/>
        <w:gridCol w:w="1805"/>
        <w:gridCol w:w="374"/>
        <w:gridCol w:w="584"/>
        <w:gridCol w:w="658"/>
        <w:gridCol w:w="1181"/>
        <w:gridCol w:w="992"/>
        <w:gridCol w:w="922"/>
        <w:gridCol w:w="1249"/>
        <w:gridCol w:w="1001"/>
        <w:gridCol w:w="1158"/>
      </w:tblGrid>
      <w:tr w:rsidR="00D059CB" w:rsidRPr="00D059CB" w:rsidTr="00D76880">
        <w:trPr>
          <w:trHeight w:val="300"/>
        </w:trPr>
        <w:tc>
          <w:tcPr>
            <w:tcW w:w="15387" w:type="dxa"/>
            <w:gridSpan w:val="15"/>
            <w:shd w:val="clear" w:color="auto" w:fill="auto"/>
            <w:noWrap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D059CB" w:rsidRPr="00D059CB" w:rsidTr="00D76880">
        <w:trPr>
          <w:trHeight w:val="170"/>
        </w:trPr>
        <w:tc>
          <w:tcPr>
            <w:tcW w:w="7268" w:type="dxa"/>
            <w:gridSpan w:val="6"/>
            <w:shd w:val="clear" w:color="auto" w:fill="auto"/>
            <w:noWrap/>
            <w:hideMark/>
          </w:tcPr>
          <w:p w:rsidR="00D059CB" w:rsidRPr="00D059CB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</w:p>
          <w:p w:rsidR="00D059CB" w:rsidRPr="00D059CB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D059CB" w:rsidRPr="00D059CB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</w:p>
        </w:tc>
        <w:tc>
          <w:tcPr>
            <w:tcW w:w="8119" w:type="dxa"/>
            <w:gridSpan w:val="9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</w:p>
          <w:p w:rsidR="00D059CB" w:rsidRPr="00D059CB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</w:t>
            </w:r>
          </w:p>
          <w:p w:rsidR="00D059CB" w:rsidRPr="00D059CB" w:rsidRDefault="00D059CB" w:rsidP="00D059CB">
            <w:pPr>
              <w:pStyle w:val="afc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(в том числе конечных)</w:t>
            </w:r>
          </w:p>
        </w:tc>
      </w:tr>
      <w:tr w:rsidR="00D059CB" w:rsidRPr="00D059CB" w:rsidTr="00D76880">
        <w:trPr>
          <w:trHeight w:val="2328"/>
        </w:trPr>
        <w:tc>
          <w:tcPr>
            <w:tcW w:w="584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658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838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773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Код</w:t>
            </w:r>
          </w:p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610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805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374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584" w:type="dxa"/>
            <w:shd w:val="clear" w:color="auto" w:fill="auto"/>
            <w:hideMark/>
          </w:tcPr>
          <w:p w:rsidR="00D059CB" w:rsidRPr="00D059CB" w:rsidRDefault="00D059CB" w:rsidP="00D059C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658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81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D059CB" w:rsidRPr="00D059CB" w:rsidRDefault="00D059CB" w:rsidP="00D7688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Адрес </w:t>
            </w:r>
            <w:proofErr w:type="gramStart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регистра-</w:t>
            </w:r>
            <w:proofErr w:type="spellStart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  <w:proofErr w:type="gramEnd"/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D059CB" w:rsidRPr="00D059CB" w:rsidRDefault="00D059CB" w:rsidP="00D76880">
            <w:pPr>
              <w:pStyle w:val="afc"/>
              <w:ind w:firstLine="0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удостоверя</w:t>
            </w:r>
            <w:proofErr w:type="spellEnd"/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-</w:t>
            </w:r>
          </w:p>
          <w:p w:rsidR="00D059CB" w:rsidRPr="00D059CB" w:rsidRDefault="00D059CB" w:rsidP="00D059CB">
            <w:pPr>
              <w:pStyle w:val="afc"/>
              <w:ind w:left="34" w:firstLine="0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proofErr w:type="spellStart"/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ющего</w:t>
            </w:r>
            <w:proofErr w:type="spellEnd"/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 xml:space="preserve"> личность</w:t>
            </w:r>
          </w:p>
          <w:p w:rsidR="00D059CB" w:rsidRPr="00D059CB" w:rsidRDefault="00D059CB" w:rsidP="00D059CB">
            <w:pPr>
              <w:pStyle w:val="afc"/>
              <w:ind w:left="34" w:firstLine="0"/>
              <w:jc w:val="center"/>
              <w:rPr>
                <w:rFonts w:eastAsia="Calibri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(для физических лиц)</w:t>
            </w:r>
          </w:p>
        </w:tc>
        <w:tc>
          <w:tcPr>
            <w:tcW w:w="1249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Категория:</w:t>
            </w:r>
          </w:p>
          <w:p w:rsidR="00D059CB" w:rsidRPr="00D059CB" w:rsidRDefault="00D059CB" w:rsidP="00D059CB">
            <w:pPr>
              <w:pStyle w:val="afc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руководитель/</w:t>
            </w:r>
          </w:p>
          <w:p w:rsidR="00D059CB" w:rsidRPr="00D059CB" w:rsidRDefault="00D059CB" w:rsidP="00D059CB">
            <w:pPr>
              <w:pStyle w:val="afc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участник/ акционер/</w:t>
            </w:r>
          </w:p>
          <w:p w:rsidR="00D059CB" w:rsidRPr="00D059CB" w:rsidRDefault="00D059CB" w:rsidP="00D059CB">
            <w:pPr>
              <w:pStyle w:val="afc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бенефициар/</w:t>
            </w:r>
          </w:p>
          <w:p w:rsidR="00D059CB" w:rsidRPr="00D059CB" w:rsidRDefault="00D059CB" w:rsidP="00D059CB">
            <w:pPr>
              <w:pStyle w:val="afc"/>
              <w:ind w:firstLine="34"/>
              <w:jc w:val="center"/>
              <w:rPr>
                <w:rFonts w:eastAsia="Calibri"/>
              </w:rPr>
            </w:pPr>
            <w:r w:rsidRPr="00D059CB">
              <w:rPr>
                <w:rFonts w:ascii="Times New Roman" w:eastAsia="Calibri" w:hAnsi="Times New Roman"/>
                <w:b/>
                <w:sz w:val="16"/>
                <w:szCs w:val="16"/>
              </w:rPr>
              <w:t>конечный бенефициар</w:t>
            </w:r>
          </w:p>
        </w:tc>
        <w:tc>
          <w:tcPr>
            <w:tcW w:w="1001" w:type="dxa"/>
            <w:shd w:val="clear" w:color="auto" w:fill="auto"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158" w:type="dxa"/>
            <w:shd w:val="clear" w:color="auto" w:fill="auto"/>
            <w:hideMark/>
          </w:tcPr>
          <w:p w:rsidR="00D059CB" w:rsidRPr="00D059CB" w:rsidRDefault="00D059CB" w:rsidP="00D059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D059C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D059CB" w:rsidRPr="00D059CB" w:rsidTr="00D76880">
        <w:trPr>
          <w:trHeight w:val="315"/>
        </w:trPr>
        <w:tc>
          <w:tcPr>
            <w:tcW w:w="584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658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838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73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610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805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374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584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658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81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922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249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001" w:type="dxa"/>
            <w:shd w:val="clear" w:color="auto" w:fill="auto"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58" w:type="dxa"/>
            <w:shd w:val="clear" w:color="auto" w:fill="auto"/>
            <w:hideMark/>
          </w:tcPr>
          <w:p w:rsidR="00D059CB" w:rsidRPr="00D059CB" w:rsidRDefault="00D059CB" w:rsidP="00D059CB">
            <w:pPr>
              <w:pStyle w:val="afc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D059C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…</w:t>
            </w:r>
          </w:p>
        </w:tc>
      </w:tr>
    </w:tbl>
    <w:p w:rsidR="00D059CB" w:rsidRPr="00D059CB" w:rsidRDefault="00D059CB" w:rsidP="00D059CB">
      <w:pPr>
        <w:pStyle w:val="afc"/>
        <w:rPr>
          <w:rFonts w:ascii="Times New Roman" w:eastAsia="Calibri" w:hAnsi="Times New Roman"/>
          <w:sz w:val="16"/>
          <w:szCs w:val="16"/>
          <w:lang w:eastAsia="en-US"/>
        </w:rPr>
      </w:pPr>
    </w:p>
    <w:p w:rsidR="00D059CB" w:rsidRPr="00D059CB" w:rsidRDefault="00D059CB" w:rsidP="00D059CB">
      <w:pPr>
        <w:pStyle w:val="afc"/>
        <w:rPr>
          <w:rFonts w:ascii="Times New Roman" w:eastAsia="Calibri" w:hAnsi="Times New Roman"/>
          <w:sz w:val="16"/>
          <w:szCs w:val="16"/>
          <w:lang w:eastAsia="en-US"/>
        </w:rPr>
      </w:pPr>
      <w:r w:rsidRPr="00D059CB">
        <w:rPr>
          <w:rFonts w:ascii="Times New Roman" w:eastAsia="Calibri" w:hAnsi="Times New Roman"/>
          <w:sz w:val="16"/>
          <w:szCs w:val="16"/>
          <w:lang w:eastAsia="en-US"/>
        </w:rPr>
        <w:t xml:space="preserve">Руководитель:  </w:t>
      </w:r>
    </w:p>
    <w:p w:rsidR="00D059CB" w:rsidRPr="00D059CB" w:rsidRDefault="00D059CB" w:rsidP="00D059CB">
      <w:pPr>
        <w:pStyle w:val="afc"/>
        <w:rPr>
          <w:rFonts w:ascii="Times New Roman" w:eastAsia="Calibri" w:hAnsi="Times New Roman"/>
          <w:sz w:val="16"/>
          <w:szCs w:val="16"/>
          <w:lang w:eastAsia="en-US"/>
        </w:rPr>
      </w:pPr>
      <w:r w:rsidRPr="00D059CB">
        <w:rPr>
          <w:rFonts w:ascii="Times New Roman" w:eastAsia="Calibri" w:hAnsi="Times New Roman"/>
          <w:sz w:val="16"/>
          <w:szCs w:val="16"/>
          <w:lang w:eastAsia="en-US"/>
        </w:rPr>
        <w:t xml:space="preserve">_______________  </w:t>
      </w:r>
      <w:r w:rsidRPr="00D059CB">
        <w:rPr>
          <w:rFonts w:ascii="Times New Roman" w:eastAsia="Calibri" w:hAnsi="Times New Roman"/>
          <w:i/>
          <w:sz w:val="16"/>
          <w:szCs w:val="16"/>
          <w:lang w:eastAsia="en-US"/>
        </w:rPr>
        <w:t>(указывается Ф.И.О.)</w:t>
      </w:r>
    </w:p>
    <w:p w:rsidR="00D059CB" w:rsidRPr="00D059CB" w:rsidRDefault="00D059CB" w:rsidP="00D059CB">
      <w:pPr>
        <w:pStyle w:val="afc"/>
        <w:rPr>
          <w:rFonts w:ascii="Times New Roman" w:eastAsia="Calibri" w:hAnsi="Times New Roman"/>
          <w:i/>
          <w:sz w:val="16"/>
          <w:szCs w:val="16"/>
          <w:lang w:eastAsia="en-US"/>
        </w:rPr>
      </w:pPr>
      <w:r w:rsidRPr="00D059CB">
        <w:rPr>
          <w:rFonts w:ascii="Times New Roman" w:eastAsia="Calibri" w:hAnsi="Times New Roman"/>
          <w:sz w:val="16"/>
          <w:szCs w:val="16"/>
          <w:lang w:eastAsia="en-US"/>
        </w:rPr>
        <w:t xml:space="preserve">      </w:t>
      </w:r>
      <w:r w:rsidRPr="00D059CB">
        <w:rPr>
          <w:rFonts w:ascii="Times New Roman" w:eastAsia="Calibri" w:hAnsi="Times New Roman"/>
          <w:i/>
          <w:sz w:val="16"/>
          <w:szCs w:val="16"/>
          <w:lang w:eastAsia="en-US"/>
        </w:rPr>
        <w:t>(подпись)</w:t>
      </w:r>
    </w:p>
    <w:p w:rsidR="00D059CB" w:rsidRPr="00D059CB" w:rsidRDefault="00D059CB" w:rsidP="00D059CB">
      <w:pPr>
        <w:pStyle w:val="afc"/>
        <w:rPr>
          <w:rFonts w:ascii="Times New Roman" w:eastAsia="Calibri" w:hAnsi="Times New Roman"/>
          <w:i/>
          <w:sz w:val="16"/>
          <w:szCs w:val="16"/>
          <w:lang w:eastAsia="en-US"/>
        </w:rPr>
      </w:pPr>
      <w:r w:rsidRPr="00D059CB">
        <w:rPr>
          <w:rFonts w:ascii="Times New Roman" w:eastAsia="Calibri" w:hAnsi="Times New Roman"/>
          <w:sz w:val="16"/>
          <w:szCs w:val="16"/>
          <w:lang w:eastAsia="en-US"/>
        </w:rPr>
        <w:t xml:space="preserve">«____» __________ 20 __ г. </w:t>
      </w:r>
      <w:r w:rsidRPr="00D059CB">
        <w:rPr>
          <w:rFonts w:ascii="Times New Roman" w:eastAsia="Calibri" w:hAnsi="Times New Roman"/>
          <w:i/>
          <w:sz w:val="16"/>
          <w:szCs w:val="16"/>
          <w:lang w:eastAsia="en-US"/>
        </w:rPr>
        <w:t>(указывается дата подписания)</w:t>
      </w:r>
    </w:p>
    <w:p w:rsidR="00D059CB" w:rsidRDefault="00D059CB" w:rsidP="00D059CB">
      <w:pPr>
        <w:shd w:val="clear" w:color="auto" w:fill="FFFFFF"/>
        <w:autoSpaceDE w:val="0"/>
        <w:autoSpaceDN w:val="0"/>
        <w:adjustRightInd w:val="0"/>
        <w:spacing w:line="0" w:lineRule="atLeast"/>
        <w:sectPr w:rsidR="00D059CB" w:rsidSect="002D6B48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F7A27" w:rsidRPr="001F7A27" w:rsidRDefault="001F7A27" w:rsidP="001F7A27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7A27">
        <w:rPr>
          <w:rFonts w:ascii="Times New Roman" w:hAnsi="Times New Roman" w:cs="Times New Roman"/>
          <w:b/>
          <w:bCs/>
          <w:sz w:val="24"/>
          <w:szCs w:val="24"/>
        </w:rPr>
        <w:t xml:space="preserve">Форму </w:t>
      </w:r>
      <w:r w:rsidRPr="001F7A27">
        <w:rPr>
          <w:rFonts w:ascii="Times New Roman" w:hAnsi="Times New Roman" w:cs="Times New Roman"/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1F7A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F7A27">
        <w:rPr>
          <w:rFonts w:ascii="Times New Roman" w:hAnsi="Times New Roman" w:cs="Times New Roman"/>
          <w:b/>
          <w:bCs/>
          <w:sz w:val="24"/>
          <w:szCs w:val="24"/>
        </w:rPr>
        <w:t>утверждаем: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1F7A27" w:rsidRPr="00534BAF" w:rsidTr="001E6DAD">
        <w:trPr>
          <w:trHeight w:val="2406"/>
        </w:trPr>
        <w:tc>
          <w:tcPr>
            <w:tcW w:w="4956" w:type="dxa"/>
          </w:tcPr>
          <w:p w:rsidR="001F7A27" w:rsidRPr="001F7A27" w:rsidRDefault="001F7A27" w:rsidP="00386565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F7A27">
              <w:rPr>
                <w:rFonts w:ascii="Times New Roman" w:hAnsi="Times New Roman"/>
                <w:sz w:val="24"/>
                <w:szCs w:val="24"/>
              </w:rPr>
              <w:t>От Заказчика:</w:t>
            </w:r>
          </w:p>
          <w:p w:rsidR="001F7A27" w:rsidRPr="001F7A27" w:rsidRDefault="001F7A27" w:rsidP="001F7A27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F7A2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1F7A27" w:rsidRPr="001F7A27" w:rsidRDefault="001F7A27" w:rsidP="001F7A2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1F7A27" w:rsidRPr="001F7A27" w:rsidRDefault="001F7A27" w:rsidP="001F7A27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F7A27">
              <w:rPr>
                <w:rFonts w:ascii="Times New Roman" w:hAnsi="Times New Roman"/>
                <w:sz w:val="24"/>
                <w:szCs w:val="24"/>
              </w:rPr>
              <w:t>М.П.   «_____» ___________20</w:t>
            </w:r>
            <w:r w:rsidR="00E46D18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Pr="001F7A27">
              <w:rPr>
                <w:rFonts w:ascii="Times New Roman" w:hAnsi="Times New Roman"/>
                <w:sz w:val="24"/>
                <w:szCs w:val="24"/>
              </w:rPr>
              <w:t xml:space="preserve">г.                     </w:t>
            </w:r>
          </w:p>
        </w:tc>
        <w:tc>
          <w:tcPr>
            <w:tcW w:w="4723" w:type="dxa"/>
          </w:tcPr>
          <w:p w:rsidR="001F7A27" w:rsidRPr="001F7A27" w:rsidRDefault="001F7A27" w:rsidP="00386565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F7A27">
              <w:rPr>
                <w:rFonts w:ascii="Times New Roman" w:hAnsi="Times New Roman"/>
                <w:sz w:val="24"/>
                <w:szCs w:val="24"/>
              </w:rPr>
              <w:t>От Исполнителя:</w:t>
            </w:r>
          </w:p>
          <w:p w:rsidR="002A25FB" w:rsidRPr="00686CBD" w:rsidRDefault="002A25FB" w:rsidP="00050E8D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F7A27" w:rsidRPr="001F7A27" w:rsidRDefault="001F7A27" w:rsidP="001F7A27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:rsidR="001F7A27" w:rsidRPr="001F7A27" w:rsidRDefault="001F7A27" w:rsidP="001E6DAD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F7A27">
              <w:rPr>
                <w:rFonts w:ascii="Times New Roman" w:hAnsi="Times New Roman"/>
                <w:sz w:val="24"/>
                <w:szCs w:val="24"/>
              </w:rPr>
              <w:t xml:space="preserve"> М.П.   «_____» __________20</w:t>
            </w:r>
            <w:r w:rsidR="00E46D18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Pr="001F7A2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1E6DAD" w:rsidRDefault="001E6DAD" w:rsidP="001F7A27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F7A27" w:rsidRPr="001F7A27" w:rsidRDefault="001F7A27" w:rsidP="001F7A27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7A27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1F7A27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«___» ____________ 20</w:t>
      </w:r>
      <w:r w:rsidR="00E46D18" w:rsidRPr="00E46D18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2</w:t>
      </w:r>
      <w:r w:rsidR="00E46D18">
        <w:rPr>
          <w:rFonts w:ascii="Times New Roman" w:eastAsia="Calibri" w:hAnsi="Times New Roman" w:cs="Times New Roman"/>
          <w:b/>
          <w:snapToGrid w:val="0"/>
          <w:sz w:val="24"/>
          <w:szCs w:val="24"/>
          <w:lang w:val="en-US"/>
        </w:rPr>
        <w:t>6</w:t>
      </w:r>
      <w:bookmarkStart w:id="2" w:name="_GoBack"/>
      <w:bookmarkEnd w:id="2"/>
      <w:r w:rsidRPr="001F7A27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г. </w:t>
      </w:r>
    </w:p>
    <w:p w:rsidR="001F7A27" w:rsidRPr="001E6DAD" w:rsidRDefault="001F7A27" w:rsidP="001E6DAD">
      <w:pPr>
        <w:pStyle w:val="afc"/>
        <w:rPr>
          <w:rFonts w:ascii="Times New Roman" w:hAnsi="Times New Roman"/>
          <w:sz w:val="22"/>
          <w:szCs w:val="22"/>
        </w:rPr>
      </w:pPr>
      <w:r w:rsidRPr="001E6DAD">
        <w:rPr>
          <w:rFonts w:ascii="Times New Roman" w:hAnsi="Times New Roman"/>
          <w:sz w:val="22"/>
          <w:szCs w:val="22"/>
        </w:rPr>
        <w:t xml:space="preserve">Настоящим 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должность), действующего на основании ____________ (указать документ, подтверждающий полномочия), дает свое согласие на </w:t>
      </w:r>
      <w:r w:rsidRPr="001E6DAD">
        <w:rPr>
          <w:rFonts w:ascii="Times New Roman" w:hAnsi="Times New Roman"/>
          <w:snapToGrid w:val="0"/>
          <w:sz w:val="22"/>
          <w:szCs w:val="22"/>
        </w:rPr>
        <w:t>совершение ПАО «</w:t>
      </w:r>
      <w:proofErr w:type="spellStart"/>
      <w:r w:rsidR="00386565">
        <w:rPr>
          <w:rFonts w:ascii="Times New Roman" w:hAnsi="Times New Roman"/>
          <w:snapToGrid w:val="0"/>
          <w:sz w:val="22"/>
          <w:szCs w:val="22"/>
        </w:rPr>
        <w:t>Россети</w:t>
      </w:r>
      <w:proofErr w:type="spellEnd"/>
      <w:r w:rsidRPr="001E6DAD">
        <w:rPr>
          <w:rFonts w:ascii="Times New Roman" w:hAnsi="Times New Roman"/>
          <w:snapToGrid w:val="0"/>
          <w:sz w:val="22"/>
          <w:szCs w:val="22"/>
        </w:rPr>
        <w:t xml:space="preserve"> Центр» действий, предусмотренных п. 3 ст. 3 ФЗ «О персональных данных» от 27.07.2006 № 152-ФЗ, в отношении</w:t>
      </w:r>
      <w:r w:rsidRPr="001E6DAD">
        <w:rPr>
          <w:rFonts w:ascii="Times New Roman" w:hAnsi="Times New Roman"/>
          <w:sz w:val="22"/>
          <w:szCs w:val="22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1E6DAD">
        <w:rPr>
          <w:rFonts w:ascii="Times New Roman" w:hAnsi="Times New Roman"/>
          <w:snapToGrid w:val="0"/>
          <w:sz w:val="22"/>
          <w:szCs w:val="22"/>
        </w:rPr>
        <w:t xml:space="preserve">фамилия, имя, отчество; серия и номер документа, удостоверяющего личность; ИНН </w:t>
      </w:r>
      <w:r w:rsidRPr="001E6DAD">
        <w:rPr>
          <w:rFonts w:ascii="Times New Roman" w:hAnsi="Times New Roman"/>
          <w:sz w:val="22"/>
          <w:szCs w:val="22"/>
        </w:rPr>
        <w:t>(участников, учредителей, акционеров) ПАО «</w:t>
      </w:r>
      <w:proofErr w:type="spellStart"/>
      <w:r w:rsidR="00386565">
        <w:rPr>
          <w:rFonts w:ascii="Times New Roman" w:hAnsi="Times New Roman"/>
          <w:sz w:val="22"/>
          <w:szCs w:val="22"/>
        </w:rPr>
        <w:t>Россети</w:t>
      </w:r>
      <w:proofErr w:type="spellEnd"/>
      <w:r w:rsidRPr="001E6DAD">
        <w:rPr>
          <w:rFonts w:ascii="Times New Roman" w:hAnsi="Times New Roman"/>
          <w:sz w:val="22"/>
          <w:szCs w:val="22"/>
        </w:rPr>
        <w:t xml:space="preserve"> Центр»,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7A27" w:rsidRPr="001E6DAD" w:rsidRDefault="001F7A27" w:rsidP="001E6DAD">
      <w:pPr>
        <w:pStyle w:val="afc"/>
        <w:rPr>
          <w:rFonts w:ascii="Times New Roman" w:eastAsia="Calibri" w:hAnsi="Times New Roman"/>
          <w:snapToGrid w:val="0"/>
          <w:sz w:val="22"/>
          <w:szCs w:val="22"/>
          <w:lang w:eastAsia="en-US"/>
        </w:rPr>
      </w:pPr>
      <w:r w:rsidRPr="001E6DAD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1E6DAD">
        <w:rPr>
          <w:rFonts w:ascii="Times New Roman" w:eastAsia="Calibri" w:hAnsi="Times New Roman"/>
          <w:snapToGrid w:val="0"/>
          <w:sz w:val="22"/>
          <w:szCs w:val="22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F7A27" w:rsidRPr="001E6DAD" w:rsidRDefault="001F7A27" w:rsidP="001E6DAD">
      <w:pPr>
        <w:pStyle w:val="afc"/>
        <w:rPr>
          <w:rFonts w:ascii="Times New Roman" w:eastAsia="Calibri" w:hAnsi="Times New Roman"/>
          <w:snapToGrid w:val="0"/>
          <w:sz w:val="22"/>
          <w:szCs w:val="22"/>
          <w:lang w:eastAsia="en-US"/>
        </w:rPr>
      </w:pPr>
      <w:r w:rsidRPr="001E6DAD">
        <w:rPr>
          <w:rFonts w:ascii="Times New Roman" w:eastAsia="Calibri" w:hAnsi="Times New Roman"/>
          <w:snapToGrid w:val="0"/>
          <w:sz w:val="22"/>
          <w:szCs w:val="22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1E6DAD" w:rsidRDefault="001E6DAD" w:rsidP="001E6DAD">
      <w:pPr>
        <w:spacing w:line="240" w:lineRule="auto"/>
        <w:rPr>
          <w:rFonts w:ascii="Times New Roman" w:eastAsia="Calibri" w:hAnsi="Times New Roman" w:cs="Times New Roman"/>
          <w:color w:val="000000"/>
        </w:rPr>
      </w:pPr>
    </w:p>
    <w:p w:rsidR="002C3C95" w:rsidRPr="00D6001F" w:rsidRDefault="001F7A27" w:rsidP="00D600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6DAD">
        <w:rPr>
          <w:rFonts w:ascii="Times New Roman" w:eastAsia="Calibri" w:hAnsi="Times New Roman" w:cs="Times New Roman"/>
          <w:color w:val="000000"/>
        </w:rPr>
        <w:t xml:space="preserve">______________________________                            _____________________________ </w:t>
      </w:r>
      <w:r w:rsidR="001E6DAD">
        <w:rPr>
          <w:rFonts w:ascii="Times New Roman" w:eastAsia="Calibri" w:hAnsi="Times New Roman" w:cs="Times New Roman"/>
          <w:color w:val="000000"/>
        </w:rPr>
        <w:t xml:space="preserve">              </w:t>
      </w:r>
      <w:proofErr w:type="gramStart"/>
      <w:r w:rsidR="001E6DAD">
        <w:rPr>
          <w:rFonts w:ascii="Times New Roman" w:eastAsia="Calibri" w:hAnsi="Times New Roman" w:cs="Times New Roman"/>
          <w:color w:val="000000"/>
        </w:rPr>
        <w:t xml:space="preserve">   </w:t>
      </w:r>
      <w:r w:rsidRPr="001E6DAD">
        <w:rPr>
          <w:rFonts w:ascii="Times New Roman" w:eastAsia="Calibri" w:hAnsi="Times New Roman" w:cs="Times New Roman"/>
          <w:i/>
        </w:rPr>
        <w:t>(</w:t>
      </w:r>
      <w:proofErr w:type="gramEnd"/>
      <w:r w:rsidRPr="001E6DAD">
        <w:rPr>
          <w:rFonts w:ascii="Times New Roman" w:eastAsia="Calibri" w:hAnsi="Times New Roman" w:cs="Times New Roman"/>
          <w:i/>
        </w:rPr>
        <w:t>Подпись уполномоченного представителя)                           (Ф.И.О. и должность</w:t>
      </w:r>
      <w:r w:rsidR="001E6DAD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1F7A27">
        <w:rPr>
          <w:rFonts w:ascii="Times New Roman" w:eastAsia="Calibri" w:hAnsi="Times New Roman" w:cs="Times New Roman"/>
          <w:i/>
          <w:sz w:val="24"/>
          <w:szCs w:val="24"/>
        </w:rPr>
        <w:t xml:space="preserve"> подписавшего)</w:t>
      </w:r>
      <w:r w:rsidRPr="001F7A27">
        <w:rPr>
          <w:rFonts w:ascii="Times New Roman" w:hAnsi="Times New Roman" w:cs="Times New Roman"/>
          <w:sz w:val="24"/>
          <w:szCs w:val="24"/>
        </w:rPr>
        <w:t xml:space="preserve"> </w:t>
      </w:r>
      <w:r w:rsidR="001E6D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1F7A27">
        <w:rPr>
          <w:rFonts w:ascii="Times New Roman" w:hAnsi="Times New Roman" w:cs="Times New Roman"/>
          <w:sz w:val="24"/>
          <w:szCs w:val="24"/>
        </w:rPr>
        <w:t>М.П</w:t>
      </w:r>
      <w:r w:rsidR="001E6DAD">
        <w:rPr>
          <w:rFonts w:ascii="Times New Roman" w:hAnsi="Times New Roman" w:cs="Times New Roman"/>
          <w:sz w:val="24"/>
          <w:szCs w:val="24"/>
        </w:rPr>
        <w:t>.</w:t>
      </w:r>
    </w:p>
    <w:sectPr w:rsidR="002C3C95" w:rsidRPr="00D6001F" w:rsidSect="003C3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A90" w:rsidRDefault="00635A90" w:rsidP="002C3C95">
      <w:pPr>
        <w:spacing w:after="0" w:line="240" w:lineRule="auto"/>
      </w:pPr>
      <w:r>
        <w:separator/>
      </w:r>
    </w:p>
  </w:endnote>
  <w:endnote w:type="continuationSeparator" w:id="0">
    <w:p w:rsidR="00635A90" w:rsidRDefault="00635A90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A90" w:rsidRDefault="00635A90" w:rsidP="002C3C95">
      <w:pPr>
        <w:spacing w:after="0" w:line="240" w:lineRule="auto"/>
      </w:pPr>
      <w:r>
        <w:separator/>
      </w:r>
    </w:p>
  </w:footnote>
  <w:footnote w:type="continuationSeparator" w:id="0">
    <w:p w:rsidR="00635A90" w:rsidRDefault="00635A90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7079260"/>
      <w:docPartObj>
        <w:docPartGallery w:val="Page Numbers (Top of Page)"/>
        <w:docPartUnique/>
      </w:docPartObj>
    </w:sdtPr>
    <w:sdtEndPr/>
    <w:sdtContent>
      <w:p w:rsidR="00050E8D" w:rsidRDefault="00050E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50E8D" w:rsidRDefault="00050E8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5B84416"/>
    <w:multiLevelType w:val="hybridMultilevel"/>
    <w:tmpl w:val="FF24C5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2"/>
  </w:num>
  <w:num w:numId="6">
    <w:abstractNumId w:val="15"/>
  </w:num>
  <w:num w:numId="7">
    <w:abstractNumId w:val="16"/>
  </w:num>
  <w:num w:numId="8">
    <w:abstractNumId w:val="2"/>
  </w:num>
  <w:num w:numId="9">
    <w:abstractNumId w:val="4"/>
  </w:num>
  <w:num w:numId="10">
    <w:abstractNumId w:val="11"/>
  </w:num>
  <w:num w:numId="11">
    <w:abstractNumId w:val="13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C95"/>
    <w:rsid w:val="000279F8"/>
    <w:rsid w:val="0003146B"/>
    <w:rsid w:val="00037895"/>
    <w:rsid w:val="00050E8D"/>
    <w:rsid w:val="000562F4"/>
    <w:rsid w:val="0007329A"/>
    <w:rsid w:val="0007642A"/>
    <w:rsid w:val="00077AA6"/>
    <w:rsid w:val="00080126"/>
    <w:rsid w:val="000833D4"/>
    <w:rsid w:val="0009412F"/>
    <w:rsid w:val="0009652D"/>
    <w:rsid w:val="000A278C"/>
    <w:rsid w:val="000A61EC"/>
    <w:rsid w:val="000D7965"/>
    <w:rsid w:val="000E1A8A"/>
    <w:rsid w:val="000E64D9"/>
    <w:rsid w:val="000F5AE8"/>
    <w:rsid w:val="00110CD4"/>
    <w:rsid w:val="00131D89"/>
    <w:rsid w:val="001347E7"/>
    <w:rsid w:val="001444D3"/>
    <w:rsid w:val="00146671"/>
    <w:rsid w:val="0015550F"/>
    <w:rsid w:val="0017248C"/>
    <w:rsid w:val="00174BA9"/>
    <w:rsid w:val="00183AC8"/>
    <w:rsid w:val="00184933"/>
    <w:rsid w:val="001C0988"/>
    <w:rsid w:val="001C1AF8"/>
    <w:rsid w:val="001E6DAD"/>
    <w:rsid w:val="001F588E"/>
    <w:rsid w:val="001F7A27"/>
    <w:rsid w:val="00215142"/>
    <w:rsid w:val="00221208"/>
    <w:rsid w:val="00234DC1"/>
    <w:rsid w:val="002368EA"/>
    <w:rsid w:val="00243EE6"/>
    <w:rsid w:val="00271559"/>
    <w:rsid w:val="00281278"/>
    <w:rsid w:val="00282922"/>
    <w:rsid w:val="002A25FB"/>
    <w:rsid w:val="002A266D"/>
    <w:rsid w:val="002A6129"/>
    <w:rsid w:val="002B1540"/>
    <w:rsid w:val="002C3C95"/>
    <w:rsid w:val="002D0799"/>
    <w:rsid w:val="002D6B48"/>
    <w:rsid w:val="002E1F3E"/>
    <w:rsid w:val="002E6BCD"/>
    <w:rsid w:val="002F3255"/>
    <w:rsid w:val="00303E51"/>
    <w:rsid w:val="00304758"/>
    <w:rsid w:val="00307CBB"/>
    <w:rsid w:val="00311956"/>
    <w:rsid w:val="00312CEE"/>
    <w:rsid w:val="003500EF"/>
    <w:rsid w:val="003505A3"/>
    <w:rsid w:val="00353F26"/>
    <w:rsid w:val="00354E2D"/>
    <w:rsid w:val="00361AEA"/>
    <w:rsid w:val="00386565"/>
    <w:rsid w:val="003B0CAA"/>
    <w:rsid w:val="003B1326"/>
    <w:rsid w:val="003C07D0"/>
    <w:rsid w:val="003C3AB3"/>
    <w:rsid w:val="003C5159"/>
    <w:rsid w:val="003D1EFD"/>
    <w:rsid w:val="003D7538"/>
    <w:rsid w:val="003F764D"/>
    <w:rsid w:val="004002D4"/>
    <w:rsid w:val="004068D6"/>
    <w:rsid w:val="00423229"/>
    <w:rsid w:val="004277E5"/>
    <w:rsid w:val="004706F6"/>
    <w:rsid w:val="0047693D"/>
    <w:rsid w:val="00496763"/>
    <w:rsid w:val="004A13CE"/>
    <w:rsid w:val="004E0A46"/>
    <w:rsid w:val="00523BC5"/>
    <w:rsid w:val="005643F2"/>
    <w:rsid w:val="00584ED5"/>
    <w:rsid w:val="0058500A"/>
    <w:rsid w:val="00590790"/>
    <w:rsid w:val="00590A0F"/>
    <w:rsid w:val="005A0A97"/>
    <w:rsid w:val="005A41E8"/>
    <w:rsid w:val="005B4A38"/>
    <w:rsid w:val="005D2693"/>
    <w:rsid w:val="005E201A"/>
    <w:rsid w:val="005E4976"/>
    <w:rsid w:val="005E7C58"/>
    <w:rsid w:val="0060119A"/>
    <w:rsid w:val="00622918"/>
    <w:rsid w:val="00634D08"/>
    <w:rsid w:val="00635559"/>
    <w:rsid w:val="00635A90"/>
    <w:rsid w:val="006523E9"/>
    <w:rsid w:val="00671939"/>
    <w:rsid w:val="00686CBD"/>
    <w:rsid w:val="00690EDD"/>
    <w:rsid w:val="00697865"/>
    <w:rsid w:val="006B783B"/>
    <w:rsid w:val="006C35A6"/>
    <w:rsid w:val="00703BC8"/>
    <w:rsid w:val="007045B8"/>
    <w:rsid w:val="007108CF"/>
    <w:rsid w:val="00717E52"/>
    <w:rsid w:val="00730C96"/>
    <w:rsid w:val="00761D04"/>
    <w:rsid w:val="00790F00"/>
    <w:rsid w:val="007976A8"/>
    <w:rsid w:val="007A2702"/>
    <w:rsid w:val="007B3E28"/>
    <w:rsid w:val="007C7922"/>
    <w:rsid w:val="007E40D6"/>
    <w:rsid w:val="007F78ED"/>
    <w:rsid w:val="00803C50"/>
    <w:rsid w:val="00804A2A"/>
    <w:rsid w:val="008067E7"/>
    <w:rsid w:val="008224DA"/>
    <w:rsid w:val="00827E43"/>
    <w:rsid w:val="008406D9"/>
    <w:rsid w:val="00855D2F"/>
    <w:rsid w:val="008601F7"/>
    <w:rsid w:val="008716B2"/>
    <w:rsid w:val="00877C9D"/>
    <w:rsid w:val="00881C3B"/>
    <w:rsid w:val="008A55AB"/>
    <w:rsid w:val="008B21EC"/>
    <w:rsid w:val="008B510E"/>
    <w:rsid w:val="008B5F85"/>
    <w:rsid w:val="008C35F4"/>
    <w:rsid w:val="008D2B48"/>
    <w:rsid w:val="008D441D"/>
    <w:rsid w:val="008F1A14"/>
    <w:rsid w:val="008F5A1F"/>
    <w:rsid w:val="008F7A57"/>
    <w:rsid w:val="00910426"/>
    <w:rsid w:val="00941A62"/>
    <w:rsid w:val="009420EE"/>
    <w:rsid w:val="009568E6"/>
    <w:rsid w:val="00956C05"/>
    <w:rsid w:val="0097024B"/>
    <w:rsid w:val="00972D68"/>
    <w:rsid w:val="00991C73"/>
    <w:rsid w:val="009A56DD"/>
    <w:rsid w:val="009B39F2"/>
    <w:rsid w:val="009D6B6D"/>
    <w:rsid w:val="009D7FCE"/>
    <w:rsid w:val="00A02C59"/>
    <w:rsid w:val="00A05FD5"/>
    <w:rsid w:val="00A2748C"/>
    <w:rsid w:val="00A50EAC"/>
    <w:rsid w:val="00A577F3"/>
    <w:rsid w:val="00A652BB"/>
    <w:rsid w:val="00A664E3"/>
    <w:rsid w:val="00A70FA0"/>
    <w:rsid w:val="00A7321F"/>
    <w:rsid w:val="00A809D1"/>
    <w:rsid w:val="00A830FD"/>
    <w:rsid w:val="00AA73EB"/>
    <w:rsid w:val="00AD2D67"/>
    <w:rsid w:val="00AD50FD"/>
    <w:rsid w:val="00AD59B5"/>
    <w:rsid w:val="00AF0C01"/>
    <w:rsid w:val="00B1770A"/>
    <w:rsid w:val="00B3186C"/>
    <w:rsid w:val="00B36B6D"/>
    <w:rsid w:val="00B36D8B"/>
    <w:rsid w:val="00B62148"/>
    <w:rsid w:val="00B753D0"/>
    <w:rsid w:val="00B924CB"/>
    <w:rsid w:val="00B93406"/>
    <w:rsid w:val="00B94B2A"/>
    <w:rsid w:val="00B96803"/>
    <w:rsid w:val="00BA0AC2"/>
    <w:rsid w:val="00BB5CCE"/>
    <w:rsid w:val="00BD5B7A"/>
    <w:rsid w:val="00BF1924"/>
    <w:rsid w:val="00BF6523"/>
    <w:rsid w:val="00C00E3C"/>
    <w:rsid w:val="00C07593"/>
    <w:rsid w:val="00C21FAB"/>
    <w:rsid w:val="00C26143"/>
    <w:rsid w:val="00C329EC"/>
    <w:rsid w:val="00C4173B"/>
    <w:rsid w:val="00C445F4"/>
    <w:rsid w:val="00C475DD"/>
    <w:rsid w:val="00C65D08"/>
    <w:rsid w:val="00C7032F"/>
    <w:rsid w:val="00C747A7"/>
    <w:rsid w:val="00CA2A50"/>
    <w:rsid w:val="00CA32C3"/>
    <w:rsid w:val="00CA5757"/>
    <w:rsid w:val="00CB3793"/>
    <w:rsid w:val="00CC00EB"/>
    <w:rsid w:val="00CC61F0"/>
    <w:rsid w:val="00CD333D"/>
    <w:rsid w:val="00CE6B9B"/>
    <w:rsid w:val="00CF2CDB"/>
    <w:rsid w:val="00CF4AEC"/>
    <w:rsid w:val="00D022F1"/>
    <w:rsid w:val="00D03831"/>
    <w:rsid w:val="00D059CB"/>
    <w:rsid w:val="00D26E19"/>
    <w:rsid w:val="00D51A56"/>
    <w:rsid w:val="00D57E90"/>
    <w:rsid w:val="00D6001F"/>
    <w:rsid w:val="00D61C83"/>
    <w:rsid w:val="00D648B9"/>
    <w:rsid w:val="00D7341B"/>
    <w:rsid w:val="00D74DE3"/>
    <w:rsid w:val="00D76880"/>
    <w:rsid w:val="00D82D0C"/>
    <w:rsid w:val="00D93A2E"/>
    <w:rsid w:val="00DA7AA7"/>
    <w:rsid w:val="00DB1AEE"/>
    <w:rsid w:val="00DB3A9D"/>
    <w:rsid w:val="00DD5689"/>
    <w:rsid w:val="00DE3397"/>
    <w:rsid w:val="00E105EC"/>
    <w:rsid w:val="00E23FBF"/>
    <w:rsid w:val="00E2420B"/>
    <w:rsid w:val="00E260DC"/>
    <w:rsid w:val="00E30C20"/>
    <w:rsid w:val="00E377DE"/>
    <w:rsid w:val="00E43917"/>
    <w:rsid w:val="00E46D18"/>
    <w:rsid w:val="00E67132"/>
    <w:rsid w:val="00E70556"/>
    <w:rsid w:val="00EC1629"/>
    <w:rsid w:val="00F022D7"/>
    <w:rsid w:val="00F03094"/>
    <w:rsid w:val="00F1607C"/>
    <w:rsid w:val="00F165E6"/>
    <w:rsid w:val="00F222E0"/>
    <w:rsid w:val="00F31D61"/>
    <w:rsid w:val="00F31F5B"/>
    <w:rsid w:val="00F32B1C"/>
    <w:rsid w:val="00F71A8F"/>
    <w:rsid w:val="00F846E9"/>
    <w:rsid w:val="00F9198F"/>
    <w:rsid w:val="00F96DB8"/>
    <w:rsid w:val="00FB6C9A"/>
    <w:rsid w:val="00FC2230"/>
    <w:rsid w:val="00FE00ED"/>
    <w:rsid w:val="00FF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858F"/>
  <w15:docId w15:val="{F6EC21C8-F0E6-4330-A9C2-C3EF690F7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fe">
    <w:name w:val="Таблицы (моноширинный)"/>
    <w:basedOn w:val="a0"/>
    <w:next w:val="a0"/>
    <w:rsid w:val="001466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22B1B-5F0C-4D87-922D-06ED0B129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15</Pages>
  <Words>6353</Words>
  <Characters>36214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Колганов Дмитрий Геннадьевич</cp:lastModifiedBy>
  <cp:revision>4</cp:revision>
  <dcterms:created xsi:type="dcterms:W3CDTF">2024-07-04T12:35:00Z</dcterms:created>
  <dcterms:modified xsi:type="dcterms:W3CDTF">2026-06-08T12:32:00Z</dcterms:modified>
</cp:coreProperties>
</file>